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CBF" w:rsidRPr="00C20097" w:rsidRDefault="00DB0CBF" w:rsidP="007E5CA1">
      <w:pPr>
        <w:spacing w:line="360" w:lineRule="auto"/>
        <w:jc w:val="center"/>
        <w:rPr>
          <w:rFonts w:ascii="Palatino Linotype" w:hAnsi="Palatino Linotype"/>
          <w:b/>
        </w:rPr>
      </w:pPr>
      <w:r w:rsidRPr="00C20097">
        <w:rPr>
          <w:rFonts w:ascii="Palatino Linotype" w:hAnsi="Palatino Linotype"/>
          <w:b/>
        </w:rPr>
        <w:t>ΑΥΓΟΥΣΤΟΣ 13!!</w:t>
      </w:r>
    </w:p>
    <w:p w:rsidR="00C20097" w:rsidRDefault="00DB0CBF" w:rsidP="00C20097">
      <w:pPr>
        <w:spacing w:line="360" w:lineRule="auto"/>
        <w:jc w:val="center"/>
        <w:rPr>
          <w:rFonts w:ascii="Palatino Linotype" w:hAnsi="Palatino Linotype"/>
          <w:b/>
        </w:rPr>
      </w:pPr>
      <w:r w:rsidRPr="00C20097">
        <w:rPr>
          <w:rFonts w:ascii="Palatino Linotype" w:hAnsi="Palatino Linotype"/>
          <w:b/>
        </w:rPr>
        <w:t>ΜΝΗΜΗ ΤΩΝ ΟΣΙΩΝ ΔΩΡΟΘΕΟΥ, ΔΟΣΙΘΕΟΥ, ΣΕΡΙΔΟΥ,</w:t>
      </w:r>
    </w:p>
    <w:p w:rsidR="00DB0CBF" w:rsidRDefault="00DB0CBF" w:rsidP="00C20097">
      <w:pPr>
        <w:spacing w:line="360" w:lineRule="auto"/>
        <w:jc w:val="center"/>
        <w:rPr>
          <w:rFonts w:ascii="Palatino Linotype" w:hAnsi="Palatino Linotype"/>
          <w:b/>
        </w:rPr>
      </w:pPr>
      <w:r w:rsidRPr="00C20097">
        <w:rPr>
          <w:rFonts w:ascii="Palatino Linotype" w:hAnsi="Palatino Linotype"/>
          <w:b/>
        </w:rPr>
        <w:t>ΒΑΡΣΑΝΟΥΦΙΟΥ &amp; ΙΩΑΝΝΟΥ</w:t>
      </w:r>
    </w:p>
    <w:p w:rsidR="005F4E73" w:rsidRDefault="005F4E73" w:rsidP="00C20097">
      <w:pPr>
        <w:spacing w:line="360" w:lineRule="auto"/>
        <w:jc w:val="center"/>
        <w:rPr>
          <w:rFonts w:ascii="Palatino Linotype" w:hAnsi="Palatino Linotype"/>
          <w:b/>
        </w:rPr>
      </w:pPr>
    </w:p>
    <w:p w:rsidR="005F4E73" w:rsidRPr="00C20097" w:rsidRDefault="005F4E73" w:rsidP="00C20097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ΑΚΟΛΟΥΘΙΑ </w:t>
      </w:r>
    </w:p>
    <w:p w:rsidR="00DB0CBF" w:rsidRPr="00C20097" w:rsidRDefault="000555DF" w:rsidP="00C20097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2838553" cy="4193580"/>
            <wp:effectExtent l="19050" t="0" r="0" b="0"/>
            <wp:docPr id="1" name="0 - Εικόνα" descr="ΒΙΒΛΙΟ 1 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ΒΙΒΛΙΟ 1 Β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7860" cy="4192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0CBF" w:rsidRDefault="00DB0CBF" w:rsidP="00C20097">
      <w:pPr>
        <w:spacing w:line="360" w:lineRule="auto"/>
        <w:jc w:val="center"/>
        <w:rPr>
          <w:rFonts w:ascii="Palatino Linotype" w:hAnsi="Palatino Linotype"/>
          <w:b/>
        </w:rPr>
      </w:pPr>
    </w:p>
    <w:p w:rsidR="00DB0CBF" w:rsidRPr="00C20097" w:rsidRDefault="00DB0CBF" w:rsidP="00C20097">
      <w:pPr>
        <w:spacing w:line="360" w:lineRule="auto"/>
        <w:jc w:val="center"/>
        <w:rPr>
          <w:rFonts w:ascii="Palatino Linotype" w:hAnsi="Palatino Linotype"/>
          <w:b/>
        </w:rPr>
      </w:pPr>
      <w:r w:rsidRPr="00C20097">
        <w:rPr>
          <w:rFonts w:ascii="Palatino Linotype" w:hAnsi="Palatino Linotype"/>
          <w:b/>
        </w:rPr>
        <w:t>ΑΥΓΟΥΣΤΟΣ ΙΓ !!</w:t>
      </w:r>
    </w:p>
    <w:p w:rsidR="00DB0CBF" w:rsidRPr="00C20097" w:rsidRDefault="00DB0CBF" w:rsidP="00C20097">
      <w:pPr>
        <w:spacing w:line="360" w:lineRule="auto"/>
        <w:jc w:val="center"/>
        <w:rPr>
          <w:rFonts w:ascii="Palatino Linotype" w:hAnsi="Palatino Linotype"/>
          <w:b/>
        </w:rPr>
      </w:pPr>
      <w:r w:rsidRPr="00C20097">
        <w:rPr>
          <w:rFonts w:ascii="Palatino Linotype" w:hAnsi="Palatino Linotype"/>
          <w:b/>
        </w:rPr>
        <w:t>ΔΩΡΟΘΕΟΣ, ΔΟΣΙΘΕΟΣ, ΣΕΡΙΔΟΣ,</w:t>
      </w:r>
    </w:p>
    <w:p w:rsidR="00DB0CBF" w:rsidRPr="00C20097" w:rsidRDefault="00DB0CBF" w:rsidP="00C20097">
      <w:pPr>
        <w:spacing w:line="360" w:lineRule="auto"/>
        <w:jc w:val="center"/>
        <w:rPr>
          <w:rFonts w:ascii="Palatino Linotype" w:hAnsi="Palatino Linotype"/>
          <w:b/>
        </w:rPr>
      </w:pPr>
      <w:r w:rsidRPr="00C20097">
        <w:rPr>
          <w:rFonts w:ascii="Palatino Linotype" w:hAnsi="Palatino Linotype"/>
          <w:b/>
        </w:rPr>
        <w:t>ΒΑΡΣΑΝΟΥΦΙΟΣ &amp; ΙΩΑΝΝΗΣ ΟΣΙΟΙ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(Ει τύχοι γίνεσθαι την εορτήν κατ’ αυτήν την ΙΓ</w:t>
      </w:r>
      <w:r w:rsidR="00C20097">
        <w:rPr>
          <w:rFonts w:ascii="Palatino Linotype" w:hAnsi="Palatino Linotype"/>
        </w:rPr>
        <w:t>’</w:t>
      </w:r>
      <w:r w:rsidRPr="00C20097">
        <w:rPr>
          <w:rFonts w:ascii="Palatino Linotype" w:hAnsi="Palatino Linotype"/>
        </w:rPr>
        <w:t xml:space="preserve">  Αὐγούστου, προηγούνται τα της Μεταμορφώσεως καθ’ όλην την Ακολουθίαν).</w:t>
      </w:r>
    </w:p>
    <w:p w:rsidR="00DB0CBF" w:rsidRDefault="00DB0CBF" w:rsidP="005F4E73">
      <w:pPr>
        <w:spacing w:line="360" w:lineRule="auto"/>
        <w:jc w:val="center"/>
        <w:rPr>
          <w:rFonts w:ascii="Palatino Linotype" w:hAnsi="Palatino Linotype"/>
          <w:b/>
        </w:rPr>
      </w:pPr>
      <w:r w:rsidRPr="00C20097">
        <w:rPr>
          <w:rFonts w:ascii="Palatino Linotype" w:hAnsi="Palatino Linotype"/>
          <w:b/>
        </w:rPr>
        <w:lastRenderedPageBreak/>
        <w:t>ΜΙΚΡΟΣ ΕΣΠΕΡΙΝΟΣ</w:t>
      </w:r>
    </w:p>
    <w:p w:rsidR="000555DF" w:rsidRPr="00C20097" w:rsidRDefault="000555DF" w:rsidP="00C20097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2481349" cy="4079019"/>
            <wp:effectExtent l="19050" t="0" r="0" b="0"/>
            <wp:docPr id="2" name="1 - Εικόνα" descr="agios-dorotheo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ios-dorotheos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2314" cy="408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 xml:space="preserve">Ιστώμεν στίχους δ’ και ψάλλομεν Στιχηρά Προσόμοια. </w:t>
      </w:r>
    </w:p>
    <w:p w:rsidR="00DB0CBF" w:rsidRPr="00C20097" w:rsidRDefault="00DB0CBF" w:rsidP="00C20097">
      <w:pPr>
        <w:spacing w:line="360" w:lineRule="auto"/>
        <w:jc w:val="center"/>
        <w:rPr>
          <w:rFonts w:ascii="Palatino Linotype" w:hAnsi="Palatino Linotype"/>
          <w:b/>
        </w:rPr>
      </w:pPr>
      <w:r w:rsidRPr="00C20097">
        <w:rPr>
          <w:rFonts w:ascii="Palatino Linotype" w:hAnsi="Palatino Linotype"/>
          <w:b/>
        </w:rPr>
        <w:t>Ήχος β</w:t>
      </w:r>
      <w:r w:rsidR="00C20097">
        <w:rPr>
          <w:rFonts w:ascii="Palatino Linotype" w:hAnsi="Palatino Linotype"/>
          <w:b/>
        </w:rPr>
        <w:t>’</w:t>
      </w:r>
      <w:r w:rsidRPr="00C20097">
        <w:rPr>
          <w:rFonts w:ascii="Palatino Linotype" w:hAnsi="Palatino Linotype"/>
          <w:b/>
        </w:rPr>
        <w:t xml:space="preserve"> . Ότε εκ του ξύλου.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Δεύτε νυν κροτήσωμεν φαιδρώς, χείρας και σκιρτήσωμεν πάντες, πνευματικώς αδελφοί, θείον Βαρσανούφιον, αινούντες άσμασι, και τον τούτου ομόψυχοι, σεπτόν</w:t>
      </w:r>
      <w:r w:rsidR="00C20097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Ιωάννην· άμφω γαρ δεξάμενοι, εν τη καρδία το πυρ, της Χριστού αγαπήσεως, αυτούς εγκαθείρξαν, πόνοις προσπαλαίοντες, ους και ακούσαι φρικτόν· όθεν, Παραδείσου</w:t>
      </w:r>
      <w:r w:rsidR="00C20097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το πλάτος, νυν εν παρρησία οικούντες, σώζουσι πρεσβείαις αυτών άπαντας.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Πάθη, θανατώσας της σαρκός, τους της απαθείας χιτώνας, σαυτόν ενέδυσας, βίου καθαρότητι, τούτους υφάνας καλώς· πανδοχεύς δε γενόμενος, ψυχών ημιθνήτων,</w:t>
      </w:r>
      <w:r w:rsidR="00C20097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έσχες επιμέλειαν χάριν του Κτίστου σου, πράξιν παρ’ Αυτού και την γνώσιν, Σέριδε δεξάμενος όθεν, Κύριος πλουσίως σε ημείψατο.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lastRenderedPageBreak/>
        <w:t>Λόγω, κυβερνώμενος ψυχών, θείος οικονόμος εδείχθης, μυσταγωγός τε σοφός, σπέρματα σωτήρια, καταβαλλόμενος και θερίζων τον άσταχυν, πολύχουν θεόφρον, τούτον</w:t>
      </w:r>
      <w:r w:rsidR="00C20097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τω Δεσπότη σου, φέρεις γηθόμενος· Ω νυν παριστάμενος Πάτερ, μέμνησο ημών των τιμώντων, την αγίαν μνήμην σου Δωρόθεε.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Κάλλος, της ψυχής σου νοητόν, και της διανοίας ιδούσα, το καθαρόν και ευθές, κόσμου η βασίλισσα, σοι εποπτάνεται, Θεοτόκος η άχραντος, προς τον εν ασκήσει,</w:t>
      </w:r>
      <w:r w:rsidR="00C20097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βίον ω Δοσίθεε, σε επαλείφουσα· ω μακαριστοί οφθαλμοί σου! Οίπερ την χαράν των Αγγέλων, έτι μετά σώματος τεθέασι.</w:t>
      </w:r>
    </w:p>
    <w:p w:rsidR="00DB0CBF" w:rsidRPr="00C20097" w:rsidRDefault="00DB0CBF" w:rsidP="00C20097">
      <w:pPr>
        <w:spacing w:line="360" w:lineRule="auto"/>
        <w:jc w:val="center"/>
        <w:rPr>
          <w:rFonts w:ascii="Palatino Linotype" w:hAnsi="Palatino Linotype"/>
          <w:b/>
        </w:rPr>
      </w:pPr>
      <w:r w:rsidRPr="00C20097">
        <w:rPr>
          <w:rFonts w:ascii="Palatino Linotype" w:hAnsi="Palatino Linotype"/>
          <w:b/>
        </w:rPr>
        <w:t>Δόξα. Ήχος δ</w:t>
      </w:r>
      <w:r w:rsidR="00C20097">
        <w:rPr>
          <w:rFonts w:ascii="Palatino Linotype" w:hAnsi="Palatino Linotype"/>
          <w:b/>
        </w:rPr>
        <w:t>’</w:t>
      </w:r>
      <w:r w:rsidRPr="00C20097">
        <w:rPr>
          <w:rFonts w:ascii="Palatino Linotype" w:hAnsi="Palatino Linotype"/>
          <w:b/>
        </w:rPr>
        <w:t xml:space="preserve"> 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Θεοφόροι Πατέρες ημών, ωχυρωμένον έχοντες τον νουν γνώσει θεία, τα παρεχόμενα παρεδράμετε όλως, μηδέν θαυμάσαντες των επιγείων εν μεν θλίψεσι και πόνοις,</w:t>
      </w:r>
      <w:r w:rsidR="00FC53E6" w:rsidRPr="00FC53E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μεγαλόφρονες φανέντες και γενναιότατοι, εν δε ασκήσει και παρακλήσει, ταπεινοί τε και μέτριοι· και του παρόντος βίου το άστατον πέλαγος, πανσόφως διαπλεύσαντες,</w:t>
      </w:r>
      <w:r w:rsidR="00FC53E6" w:rsidRPr="00FC53E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εις εύδιον λιμένα κατηντήσατε. Διο Χριστόν ικετεύσατε, του σωθήναι τας ψυχάς ημών.</w:t>
      </w:r>
    </w:p>
    <w:p w:rsidR="00DB0CBF" w:rsidRPr="00FC53E6" w:rsidRDefault="00DB0CBF" w:rsidP="00FC53E6">
      <w:pPr>
        <w:spacing w:line="360" w:lineRule="auto"/>
        <w:jc w:val="center"/>
        <w:rPr>
          <w:rFonts w:ascii="Palatino Linotype" w:hAnsi="Palatino Linotype"/>
          <w:b/>
        </w:rPr>
      </w:pPr>
      <w:r w:rsidRPr="00FC53E6">
        <w:rPr>
          <w:rFonts w:ascii="Palatino Linotype" w:hAnsi="Palatino Linotype"/>
          <w:b/>
        </w:rPr>
        <w:t>Και νυν. Της Εορτής.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Προ του σου Σταυρού Κύριε, όρος ουρανόν εμιμείτο, νεφέλη ως σκηνή εφηπλούτο. Σου μεταμορφουμένου, υπό Πατρός δε μαρτυρουμένου, παρήν ο Πέτρος συν Ιακώβω</w:t>
      </w:r>
      <w:r w:rsidR="00FC53E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και Ιωάννη, ως μέλλοντες συνείναί σοι, και εν τω καιρώ της παραδόσεώς σου, ίνα θεωρήσαντες τα θαυμάσιά σου, μη δειλιάσωσι τα παθήματά σου, α προσκυνήσαι</w:t>
      </w:r>
      <w:r w:rsidR="00FC53E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ημάς, εν ειρήνη καταξίωσον, δια το μέγα σου έλεος. </w:t>
      </w:r>
    </w:p>
    <w:p w:rsidR="00DB0CBF" w:rsidRPr="00FC53E6" w:rsidRDefault="00DB0CBF" w:rsidP="00FC53E6">
      <w:pPr>
        <w:spacing w:line="360" w:lineRule="auto"/>
        <w:jc w:val="center"/>
        <w:rPr>
          <w:rFonts w:ascii="Palatino Linotype" w:hAnsi="Palatino Linotype"/>
          <w:b/>
        </w:rPr>
      </w:pPr>
      <w:r w:rsidRPr="00FC53E6">
        <w:rPr>
          <w:rFonts w:ascii="Palatino Linotype" w:hAnsi="Palatino Linotype"/>
          <w:b/>
        </w:rPr>
        <w:t>Εις τον Στίχον. Ήχος πλ. β</w:t>
      </w:r>
      <w:r w:rsidR="00FC53E6">
        <w:rPr>
          <w:rFonts w:ascii="Palatino Linotype" w:hAnsi="Palatino Linotype"/>
          <w:b/>
        </w:rPr>
        <w:t>’</w:t>
      </w:r>
      <w:r w:rsidRPr="00FC53E6">
        <w:rPr>
          <w:rFonts w:ascii="Palatino Linotype" w:hAnsi="Palatino Linotype"/>
          <w:b/>
        </w:rPr>
        <w:t xml:space="preserve"> . Τριήμερος ανέστη Χριστέ.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Τους θείους διδασκάλους υμνώ, τα στόματα του πνεύματος, τα των άκρων, ώσπερ βόθρων χαλεπών, ημάς απανιστώντα, και προς την εν τω μέσω, οδόν αρίστην εμβιβάζοντες.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Στ.: Τίμιος εναντίον Κυρίου, ο θάνατος των Οσίων Αυτών.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lastRenderedPageBreak/>
        <w:t>Το πνεύμά σε το Άγιον, Δωρόθεε μακάριε, αγίασον δια σου αγιασμόν, παρέχει τοις τελούσι, την πάνσεπτόν σου μνήμην, και φωτισμόν και απολύτρωσιν.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Στ.: Μακάριος ανήρ ο φοβούμενος τον Κύριον.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Ταπείνωσιν συζεύξας ψυχής, υπακοή Δοσίθεε, ανυψώθης ως εν άρματι εκ γης, προς ουρανού το πλάτος, Θεώ αδιαλείπτως, υπέρ ημών πρεσβεύων Όσιε.</w:t>
      </w:r>
    </w:p>
    <w:p w:rsidR="00DB0CBF" w:rsidRPr="00FC53E6" w:rsidRDefault="00DB0CBF" w:rsidP="00FC53E6">
      <w:pPr>
        <w:spacing w:line="360" w:lineRule="auto"/>
        <w:jc w:val="center"/>
        <w:rPr>
          <w:rFonts w:ascii="Palatino Linotype" w:hAnsi="Palatino Linotype"/>
          <w:b/>
        </w:rPr>
      </w:pPr>
      <w:r w:rsidRPr="00FC53E6">
        <w:rPr>
          <w:rFonts w:ascii="Palatino Linotype" w:hAnsi="Palatino Linotype"/>
          <w:b/>
        </w:rPr>
        <w:t>Δόξα. Ήχος πλ. β 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Τω του Χριστού έρωτι τρωθέντες την διάνοιαν, Πατέρες ημών μακάριοι, και εν τη περιχώρω της Γάζης παραγενόμενοι, ησκήσατε νομίμως, και ελάβετε ποικίλα χαρίσματα,</w:t>
      </w:r>
      <w:r w:rsidR="00FC53E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ιατρεύοντες τα πάθη των ψυχών, των ανυμνούντων πόθω, την θείαν υμών μνήμην, και πρεσβεύοντες απαύστως, υπέρ ημών προς τον Κύριον.</w:t>
      </w:r>
    </w:p>
    <w:p w:rsidR="00DB0CBF" w:rsidRPr="00FC53E6" w:rsidRDefault="00DB0CBF" w:rsidP="00FC53E6">
      <w:pPr>
        <w:spacing w:line="360" w:lineRule="auto"/>
        <w:jc w:val="center"/>
        <w:rPr>
          <w:rFonts w:ascii="Palatino Linotype" w:hAnsi="Palatino Linotype"/>
          <w:b/>
        </w:rPr>
      </w:pPr>
      <w:r w:rsidRPr="00FC53E6">
        <w:rPr>
          <w:rFonts w:ascii="Palatino Linotype" w:hAnsi="Palatino Linotype"/>
          <w:b/>
        </w:rPr>
        <w:t>Και νυν. Της Εορτής.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Πετρω και Ιακώβω και Ιωάννη, τοις προκρίτοις μαθηταίς σου Κυριε, σήμερον υπέδειξας εν τω όρει τω Θαβώρ, την δόξαν της θεϊκής σου μορφής· έβλεπον γαρ τα</w:t>
      </w:r>
      <w:r w:rsidR="00FC53E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ιμάτιά σου, αστράψαντα ως το φως και το πρόσωπόν σου υπέρ τον ήλιον και μη φέροντες οράν το άστεκτον της σης ελλάμψεως, εις γην κατέπιπτον, μηδόλως ατενίσαι</w:t>
      </w:r>
      <w:r w:rsidR="00FC53E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ισχύοντες. Φωνής γαρ ήκουον μαρτυρούσης άνωθεν· Ούτός εστιν ο Υιός μου ο αγαπητός, ο ελθών εις τον κόσμον σώσαι τον άνθρωπον. </w:t>
      </w:r>
    </w:p>
    <w:p w:rsidR="00DB0CBF" w:rsidRPr="00FC53E6" w:rsidRDefault="00DB0CBF" w:rsidP="00FC53E6">
      <w:pPr>
        <w:spacing w:line="360" w:lineRule="auto"/>
        <w:jc w:val="center"/>
        <w:rPr>
          <w:rFonts w:ascii="Palatino Linotype" w:hAnsi="Palatino Linotype"/>
          <w:b/>
        </w:rPr>
      </w:pPr>
      <w:r w:rsidRPr="00FC53E6">
        <w:rPr>
          <w:rFonts w:ascii="Palatino Linotype" w:hAnsi="Palatino Linotype"/>
          <w:b/>
        </w:rPr>
        <w:t>Νυν απολύεις. Τρισάγιον.</w:t>
      </w:r>
    </w:p>
    <w:p w:rsidR="00DB0CBF" w:rsidRPr="00FC53E6" w:rsidRDefault="00DB0CBF" w:rsidP="00FC53E6">
      <w:pPr>
        <w:spacing w:line="360" w:lineRule="auto"/>
        <w:jc w:val="center"/>
        <w:rPr>
          <w:rFonts w:ascii="Palatino Linotype" w:hAnsi="Palatino Linotype"/>
          <w:b/>
        </w:rPr>
      </w:pPr>
      <w:r w:rsidRPr="00FC53E6">
        <w:rPr>
          <w:rFonts w:ascii="Palatino Linotype" w:hAnsi="Palatino Linotype"/>
          <w:b/>
        </w:rPr>
        <w:t>Απολυτίκιον, των Οσίων. Ήχος α</w:t>
      </w:r>
      <w:r w:rsidR="000555DF">
        <w:rPr>
          <w:rFonts w:ascii="Palatino Linotype" w:hAnsi="Palatino Linotype"/>
          <w:b/>
        </w:rPr>
        <w:t>’</w:t>
      </w:r>
      <w:r w:rsidRPr="00FC53E6">
        <w:rPr>
          <w:rFonts w:ascii="Palatino Linotype" w:hAnsi="Palatino Linotype"/>
          <w:b/>
        </w:rPr>
        <w:t xml:space="preserve"> . Της ερήμου πολίτης.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Τους εν τελεία καρδία τον Θεόν εκζητήσαντας, και δι’ απαθείας το κάλλος της εικόνος τηρήσαντας, τιμώμεν τον πεντάριθμον χορόν, Πατέρων των ενθέων και σοφών,</w:t>
      </w:r>
      <w:r w:rsidR="00FC53E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ως πρεσβεύοντας απαύστως, του δωρηθήναι και ημίν, παραπτωμάτων άφεσιν, και παθών απολύτρωσιν.</w:t>
      </w:r>
    </w:p>
    <w:p w:rsidR="00DB0CBF" w:rsidRPr="00FC53E6" w:rsidRDefault="00DB0CBF" w:rsidP="00FC53E6">
      <w:pPr>
        <w:spacing w:line="360" w:lineRule="auto"/>
        <w:jc w:val="center"/>
        <w:rPr>
          <w:rFonts w:ascii="Palatino Linotype" w:hAnsi="Palatino Linotype"/>
          <w:b/>
        </w:rPr>
      </w:pPr>
      <w:r w:rsidRPr="00FC53E6">
        <w:rPr>
          <w:rFonts w:ascii="Palatino Linotype" w:hAnsi="Palatino Linotype"/>
          <w:b/>
        </w:rPr>
        <w:t>Δόξα. Του Αγίου Δοσιθέου. Ήχος γ</w:t>
      </w:r>
      <w:r w:rsidR="00FC53E6">
        <w:rPr>
          <w:rFonts w:ascii="Palatino Linotype" w:hAnsi="Palatino Linotype"/>
          <w:b/>
        </w:rPr>
        <w:t>’</w:t>
      </w:r>
      <w:r w:rsidRPr="00FC53E6">
        <w:rPr>
          <w:rFonts w:ascii="Palatino Linotype" w:hAnsi="Palatino Linotype"/>
          <w:b/>
        </w:rPr>
        <w:t xml:space="preserve"> . Μέγαν εύρατο.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 xml:space="preserve">Αίγλην άϋλον, εν ση καρδία, εισδεξάμενος, εκ των χειλέων, της παναμώμου Δεσποίνης Δοσίθεε, τον της ημέρας εβάστασας καύσωνα, και κοινωνός παθών </w:t>
      </w:r>
      <w:r w:rsidRPr="00C20097">
        <w:rPr>
          <w:rFonts w:ascii="Palatino Linotype" w:hAnsi="Palatino Linotype"/>
        </w:rPr>
        <w:lastRenderedPageBreak/>
        <w:t>του Υιού</w:t>
      </w:r>
      <w:r w:rsidR="00FC53E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αυτής, δι’ ασκήσεως γέγονας· συν αυτή ουν ικέτευε Χριστόν τον Θεόν, δωρήσασθαι ημίν το μέγα έλεος.</w:t>
      </w:r>
    </w:p>
    <w:p w:rsidR="00DB0CBF" w:rsidRPr="00FC53E6" w:rsidRDefault="00DB0CBF" w:rsidP="00FC53E6">
      <w:pPr>
        <w:spacing w:line="360" w:lineRule="auto"/>
        <w:jc w:val="center"/>
        <w:rPr>
          <w:rFonts w:ascii="Palatino Linotype" w:hAnsi="Palatino Linotype"/>
          <w:b/>
        </w:rPr>
      </w:pPr>
      <w:r w:rsidRPr="00FC53E6">
        <w:rPr>
          <w:rFonts w:ascii="Palatino Linotype" w:hAnsi="Palatino Linotype"/>
          <w:b/>
        </w:rPr>
        <w:t>Και νυν. Της Εορτής.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Μετεμορφώθης εν τω όρει Χριστέ ο Θεός, δείξας τοις Μαθηταίς σου την δόξαν σου, καθώς ηδυναντο. Λάμψον και ημίν τοις αμαρτωλοίς, το φως σου το αΐδιον, πρεσβείαις</w:t>
      </w:r>
      <w:r w:rsidR="00FC53E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της Θεοτόκου, φωτοδότα δόξα σοι.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Απόλυσις.</w:t>
      </w:r>
    </w:p>
    <w:p w:rsidR="005F4E73" w:rsidRDefault="005F4E73" w:rsidP="00FC53E6">
      <w:pPr>
        <w:spacing w:line="360" w:lineRule="auto"/>
        <w:jc w:val="center"/>
        <w:rPr>
          <w:rFonts w:ascii="Palatino Linotype" w:hAnsi="Palatino Linotype"/>
          <w:b/>
        </w:rPr>
      </w:pPr>
    </w:p>
    <w:p w:rsidR="00DB0CBF" w:rsidRPr="00FC53E6" w:rsidRDefault="00DB0CBF" w:rsidP="00FC53E6">
      <w:pPr>
        <w:spacing w:line="360" w:lineRule="auto"/>
        <w:jc w:val="center"/>
        <w:rPr>
          <w:rFonts w:ascii="Palatino Linotype" w:hAnsi="Palatino Linotype"/>
          <w:b/>
        </w:rPr>
      </w:pPr>
      <w:r w:rsidRPr="00FC53E6">
        <w:rPr>
          <w:rFonts w:ascii="Palatino Linotype" w:hAnsi="Palatino Linotype"/>
          <w:b/>
        </w:rPr>
        <w:t>ΜΕΓΑΣ ΕΣΠΕΡΙΝΟΣ</w:t>
      </w:r>
    </w:p>
    <w:p w:rsidR="00FC53E6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Ευλογήσαντος του ιερέως, ο Προοιμιακός, και το· Μακάριος ανήρ. Εις δε το· Κύριε εκέκραξα, ιστώμεν στίχους στ’ και ψάλλομεν Στιχηρά Προσόμοια.</w:t>
      </w:r>
    </w:p>
    <w:p w:rsidR="005F4E73" w:rsidRDefault="005F4E73" w:rsidP="00FC53E6">
      <w:pPr>
        <w:spacing w:line="360" w:lineRule="auto"/>
        <w:jc w:val="center"/>
        <w:rPr>
          <w:rFonts w:ascii="Palatino Linotype" w:hAnsi="Palatino Linotype"/>
          <w:b/>
        </w:rPr>
      </w:pPr>
    </w:p>
    <w:p w:rsidR="00DB0CBF" w:rsidRPr="00FC53E6" w:rsidRDefault="00DB0CBF" w:rsidP="00FC53E6">
      <w:pPr>
        <w:spacing w:line="360" w:lineRule="auto"/>
        <w:jc w:val="center"/>
        <w:rPr>
          <w:rFonts w:ascii="Palatino Linotype" w:hAnsi="Palatino Linotype"/>
          <w:b/>
        </w:rPr>
      </w:pPr>
      <w:r w:rsidRPr="00FC53E6">
        <w:rPr>
          <w:rFonts w:ascii="Palatino Linotype" w:hAnsi="Palatino Linotype"/>
          <w:b/>
        </w:rPr>
        <w:t>Ήχος δ</w:t>
      </w:r>
      <w:r w:rsidR="00FC53E6">
        <w:rPr>
          <w:rFonts w:ascii="Palatino Linotype" w:hAnsi="Palatino Linotype"/>
          <w:b/>
        </w:rPr>
        <w:t>’</w:t>
      </w:r>
      <w:r w:rsidRPr="00FC53E6">
        <w:rPr>
          <w:rFonts w:ascii="Palatino Linotype" w:hAnsi="Palatino Linotype"/>
          <w:b/>
        </w:rPr>
        <w:t xml:space="preserve"> .Ως γενναίον εν Μάρτυσιν.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Θεωρίαις και πράξεσι, προς Θεόν ανυψούμενοι, δια βίου πάνσοφε Βαρσανούφιε, και Ιωάννη πανθαύμαστε, την πράξιν επίβασιν, θεωρίας υψηλής, ευρηκότες και άριστα,</w:t>
      </w:r>
      <w:r w:rsidR="00FC53E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αγαπήσαντες, ορεκτών το ακρότατον και στάντες, της εφέσεως ενδόξως, εις ουρανούς μετετέθητε.</w:t>
      </w:r>
    </w:p>
    <w:p w:rsidR="00FC53E6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Της ψυχής την ευγένειαν, επιγνούς παμμακάριστε, τα γεώδη άπαντα και επίκηρα, νεανικώς καταλέλειπας, και πόνοις ασκήσεως, ωκείωθης τω Θεώ· ου τω ζήλω πυρούμενος,</w:t>
      </w:r>
      <w:r w:rsidR="00FC53E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αναδέδειξαι, προστασίαν ψυχών και μοναζόντων, οδηγός κανών και τύπος, γέγονας πάνσεπτε Σέριδε.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Ουκ εν όρεσιν ήσκησαν, ου σπηλαίοις και φάραγξιν, αλλά μέχρις αίματος εκαρτέρησαν, τοις προεστώσιν εκκόψαντες, το ίδιον θέλημα, και εις όρη νοητά, ευκλεώς</w:t>
      </w:r>
      <w:r w:rsidR="00FC53E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εναπέβησαν, χρηματίσαντες, των χαρίτων του Πνεύματος δοχεία, ο Δωρόθεος ο μέγας, και ο τρισμάκαρ Δοσίθεος.</w:t>
      </w:r>
    </w:p>
    <w:p w:rsidR="005F4E73" w:rsidRDefault="005F4E73" w:rsidP="00FC53E6">
      <w:pPr>
        <w:spacing w:line="360" w:lineRule="auto"/>
        <w:jc w:val="center"/>
        <w:rPr>
          <w:rFonts w:ascii="Palatino Linotype" w:hAnsi="Palatino Linotype"/>
          <w:b/>
        </w:rPr>
      </w:pPr>
    </w:p>
    <w:p w:rsidR="00DB0CBF" w:rsidRPr="00FC53E6" w:rsidRDefault="00DB0CBF" w:rsidP="00FC53E6">
      <w:pPr>
        <w:spacing w:line="360" w:lineRule="auto"/>
        <w:jc w:val="center"/>
        <w:rPr>
          <w:rFonts w:ascii="Palatino Linotype" w:hAnsi="Palatino Linotype"/>
          <w:b/>
        </w:rPr>
      </w:pPr>
      <w:r w:rsidRPr="00FC53E6">
        <w:rPr>
          <w:rFonts w:ascii="Palatino Linotype" w:hAnsi="Palatino Linotype"/>
          <w:b/>
        </w:rPr>
        <w:lastRenderedPageBreak/>
        <w:t>Έτερα. Ήχος α</w:t>
      </w:r>
      <w:r w:rsidR="00FC53E6">
        <w:rPr>
          <w:rFonts w:ascii="Palatino Linotype" w:hAnsi="Palatino Linotype"/>
          <w:b/>
        </w:rPr>
        <w:t>’</w:t>
      </w:r>
      <w:r w:rsidRPr="00FC53E6">
        <w:rPr>
          <w:rFonts w:ascii="Palatino Linotype" w:hAnsi="Palatino Linotype"/>
          <w:b/>
        </w:rPr>
        <w:t xml:space="preserve"> . Των ουρανίων Ταγμάτων.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Τας ουρανίους σκηνώσεις εν ευφροσύνη οικών, και συν Αγγέλοις Πάτερ, παρεστώς παρρησία, τω θρόνω του Κυρίου τοις επί γης, εκτελούσι την μνήμην σου, των</w:t>
      </w:r>
      <w:r w:rsidR="00FC53E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εγκλημάτων δοθήναι τον ιλασμόν, καθικέτευε Δωρόθεε.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Τους θαυμαστούς σου αγώνας πιστώς γεραίρομεν, υπακοής καμάτους, ους διήνυσας χαίρων, Δοσίθεε τρισμάκαρ υπέρ Χριστού, τον σταυρόν υπομείναντος, και την</w:t>
      </w:r>
      <w:r w:rsidR="00FC53E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αγίαν σου μνήμην περιχαρώς, εορτάζομεν εν άσμασι.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Των μοναστών τας καρδίας ευφραίνει Όσιε, ο ένθεός σου βίος, απλανώς εκπαιδεύων, ασκήσεως την τρίβον και παρεστών, τας γραφάς αποκρύπτεσθαι, από σοφών ακαθάρτων</w:t>
      </w:r>
      <w:r w:rsidR="00FC53E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και εκ Θεού, τοις νηπίοις εκαλύπτεσθαι.</w:t>
      </w:r>
    </w:p>
    <w:p w:rsidR="00DB0CBF" w:rsidRPr="00FC53E6" w:rsidRDefault="00DB0CBF" w:rsidP="00FC53E6">
      <w:pPr>
        <w:spacing w:line="360" w:lineRule="auto"/>
        <w:jc w:val="center"/>
        <w:rPr>
          <w:rFonts w:ascii="Palatino Linotype" w:hAnsi="Palatino Linotype"/>
          <w:b/>
        </w:rPr>
      </w:pPr>
      <w:r w:rsidRPr="00FC53E6">
        <w:rPr>
          <w:rFonts w:ascii="Palatino Linotype" w:hAnsi="Palatino Linotype"/>
          <w:b/>
        </w:rPr>
        <w:t>Δόξα. Ήχος πλ. β</w:t>
      </w:r>
      <w:r w:rsidR="00FC53E6">
        <w:rPr>
          <w:rFonts w:ascii="Palatino Linotype" w:hAnsi="Palatino Linotype"/>
          <w:b/>
        </w:rPr>
        <w:t>’</w:t>
      </w:r>
      <w:r w:rsidRPr="00FC53E6">
        <w:rPr>
          <w:rFonts w:ascii="Palatino Linotype" w:hAnsi="Palatino Linotype"/>
          <w:b/>
        </w:rPr>
        <w:t xml:space="preserve"> 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Το κατ’ εικόνα τηρήσαντες αλώβητον, νουν ηγεμόνα κατά παθών ολεθρίων, ασκητικώς ενστησάμενοι, προς το καθ’ ομοίωσιν, ως δυνατόν εληλύθατε. Ανδρικώς γαρ</w:t>
      </w:r>
      <w:r w:rsidR="00FC53E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την φύσιν εκβιασάμενοι, εσπεύσατε το χείρον καθυποτάξει τω κρείττονι και την σάρκα δουλώσαι τω πνεύματι· όθεν, μοναζόντω ανεδείχθητε ακρότης, βιασταί του</w:t>
      </w:r>
      <w:r w:rsidR="00FC53E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σαρκίου, ευδρομούντων αλείπται· κανόνες αρετών ακριβέστατοι· και νυν εν ουρανοίς, των εσόπτρων λυθέντων μακάριοι, καθαρώς εποπτεύετε την Αγίαν Τριάδα,</w:t>
      </w:r>
      <w:r w:rsidR="00FC53E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εντυγχάνοντες αμέσως, υπέρ των πίστει και πόθω τιμώντων υμάς.</w:t>
      </w:r>
    </w:p>
    <w:p w:rsidR="00DB0CBF" w:rsidRPr="00FC53E6" w:rsidRDefault="00DB0CBF" w:rsidP="00FC53E6">
      <w:pPr>
        <w:spacing w:line="360" w:lineRule="auto"/>
        <w:jc w:val="center"/>
        <w:rPr>
          <w:rFonts w:ascii="Palatino Linotype" w:hAnsi="Palatino Linotype"/>
          <w:b/>
        </w:rPr>
      </w:pPr>
      <w:r w:rsidRPr="00FC53E6">
        <w:rPr>
          <w:rFonts w:ascii="Palatino Linotype" w:hAnsi="Palatino Linotype"/>
          <w:b/>
        </w:rPr>
        <w:t>Και νυν. Της Εορτής.</w:t>
      </w:r>
    </w:p>
    <w:p w:rsidR="00034BF9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Προτυπών την Ανάστασιν την σην, Χριστέ ο Θεός, τότε παραλαμβάνεις τους τρεις σου μαθητάς, Πέτρον και Ιακωβον και Ιωάννην, εν τω Θαβώρ ανελθών. Σου δε Σωτήρ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μεταμορφουμένου, το Θαβώριον όρος φωτί εσκέπετο. Οι Μαθηταί σου Λόγε, έρριψαν εαυτούς εν τω εδάφει της γης, μη φέροντες οράν, την αθέατον μορφήν, Άγγελοι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διηκόνουν φόβω και τρόμω, ουρανοί έφριξαν, γη ετρόμαξεν, ορώντες επί γης, της δόξης τον Κύριον. 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Είσοδος. Φως ιλαρόν. Προκείμενον της ημέρας. Αναγνώσματα.</w:t>
      </w:r>
    </w:p>
    <w:p w:rsidR="00DB0CBF" w:rsidRPr="00034BF9" w:rsidRDefault="00DB0CBF" w:rsidP="00034BF9">
      <w:pPr>
        <w:spacing w:line="360" w:lineRule="auto"/>
        <w:jc w:val="center"/>
        <w:rPr>
          <w:rFonts w:ascii="Palatino Linotype" w:hAnsi="Palatino Linotype"/>
          <w:b/>
        </w:rPr>
      </w:pPr>
      <w:r w:rsidRPr="00034BF9">
        <w:rPr>
          <w:rFonts w:ascii="Palatino Linotype" w:hAnsi="Palatino Linotype"/>
          <w:b/>
        </w:rPr>
        <w:lastRenderedPageBreak/>
        <w:t>Σοφίας Σολομώντος το Ανάγνωσμα. (Κεφ. γ' 1)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 xml:space="preserve">εν καιρώ επισκοπής αυτών αναλάμψουσι, και ως σπινθήρες εν καλάμη διαδραμούνται. Κρινούσιν έθνη, και κρατήσουσι λαών, και βασιλεύσει αυτών Κύριος εις </w:t>
      </w:r>
      <w:r w:rsidR="00034BF9">
        <w:rPr>
          <w:rFonts w:ascii="Palatino Linotype" w:hAnsi="Palatino Linotype"/>
        </w:rPr>
        <w:t xml:space="preserve">τους </w:t>
      </w:r>
      <w:r w:rsidRPr="00C20097">
        <w:rPr>
          <w:rFonts w:ascii="Palatino Linotype" w:hAnsi="Palatino Linotype"/>
        </w:rPr>
        <w:t>αιώνας. 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τοις εκλεκτοίς αυτού.</w:t>
      </w:r>
    </w:p>
    <w:p w:rsidR="00DB0CBF" w:rsidRPr="00034BF9" w:rsidRDefault="00DB0CBF" w:rsidP="00034BF9">
      <w:pPr>
        <w:spacing w:line="360" w:lineRule="auto"/>
        <w:jc w:val="center"/>
        <w:rPr>
          <w:rFonts w:ascii="Palatino Linotype" w:hAnsi="Palatino Linotype"/>
          <w:b/>
        </w:rPr>
      </w:pPr>
      <w:r w:rsidRPr="00034BF9">
        <w:rPr>
          <w:rFonts w:ascii="Palatino Linotype" w:hAnsi="Palatino Linotype"/>
          <w:b/>
        </w:rPr>
        <w:t>Σοφίας Σολομώντος το ανάγνωσμα.  (Κεφ. ζ′.7)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έλεος εν τοις οσίοις αυτού, και επισκοπή εν τοις εκλεκτοίς αυτού.  </w:t>
      </w:r>
    </w:p>
    <w:p w:rsidR="00DB0CBF" w:rsidRPr="00034BF9" w:rsidRDefault="00DB0CBF" w:rsidP="00034BF9">
      <w:pPr>
        <w:spacing w:line="360" w:lineRule="auto"/>
        <w:jc w:val="center"/>
        <w:rPr>
          <w:rFonts w:ascii="Palatino Linotype" w:hAnsi="Palatino Linotype"/>
          <w:b/>
        </w:rPr>
      </w:pPr>
      <w:r w:rsidRPr="00034BF9">
        <w:rPr>
          <w:rFonts w:ascii="Palatino Linotype" w:hAnsi="Palatino Linotype"/>
          <w:b/>
        </w:rPr>
        <w:t>Σοφίας Σολομώντος το Ανάγνωσμα. (Κεφ. ε' 15)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Δίκαιοι εις τον αιώνα ζώσι, και εν Κυρίω ο μισθός αυτών, και η φροντίς αυτών παρά Υψίστω. Δια τούτο λήψονται το βασίλειον της ευπρεπείας, και το διάδημα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του κάλλους εκ χειρός Κυρίου· ότι τη δεξιά αυτού σκεπάσει αυτούς, και τω βραχίονι υπερασπιεί αυτών. Λήψεται πανοπλίαν τον ζήλον αυτού, και οπλοποιήσει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 xml:space="preserve">την κτίσιν εις άμυναν εχθρών. Ενδύσεται θώρακα, δικαιοσύνην· και </w:t>
      </w:r>
      <w:r w:rsidRPr="00C20097">
        <w:rPr>
          <w:rFonts w:ascii="Palatino Linotype" w:hAnsi="Palatino Linotype"/>
        </w:rPr>
        <w:lastRenderedPageBreak/>
        <w:t>περιθήσεται κόρυθα, κρίσιν ανυπόκριτον. Λήψεται ασπίδα ακαταμάχητον οσιότητα· οξυνεί δε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απότομον οργήν εις ρομφαίαν. Συνεκπολεμήσει αυτώ ο κόσμος επί τους παράφρονας· πορεύσονται εύστοχοι βολίδες αστραπών, και ως από ευκύκλου τόξου, των νεφών,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επί σκοπόν αλούνται· και εκ πετροβόλου θυμού πλήρεις ριφήσονται χάλαζαι. Αγανακτήσει κατ’ αυτών ύδωρ θαλάσσης· ποταμοί δε συγκλύσουσιν αποτόμως. Αντιστήσεται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αυτοίς πνεύμα δυνάμεως, και ως λαίλαψ εκλικμήσει αυτούς, και ερημώσει πάσαν την γην ανομία, και η κακοπραγία περιτρέψει θρόνους δυναστών. Ακούσατε ουν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βασιλείς, και σύνετε· μάθετε δικασταί περάτων γης. Ενωτίσασθε οι κρατούντες πλήθους, και γεγαυρωμένοι επί όχλοις εθνών· ότι εδόθη παρά Κυρίου η κράτησις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υμίν, και η δυναστεία παρά Υψίστου.</w:t>
      </w:r>
    </w:p>
    <w:p w:rsidR="00DB0CBF" w:rsidRPr="00034BF9" w:rsidRDefault="00DB0CBF" w:rsidP="00034BF9">
      <w:pPr>
        <w:spacing w:line="360" w:lineRule="auto"/>
        <w:jc w:val="center"/>
        <w:rPr>
          <w:rFonts w:ascii="Palatino Linotype" w:hAnsi="Palatino Linotype"/>
          <w:b/>
        </w:rPr>
      </w:pPr>
      <w:r w:rsidRPr="00034BF9">
        <w:rPr>
          <w:rFonts w:ascii="Palatino Linotype" w:hAnsi="Palatino Linotype"/>
          <w:b/>
        </w:rPr>
        <w:t>Λιτή. Ήχος α</w:t>
      </w:r>
      <w:r w:rsidR="00034BF9">
        <w:rPr>
          <w:rFonts w:ascii="Palatino Linotype" w:hAnsi="Palatino Linotype"/>
          <w:b/>
        </w:rPr>
        <w:t>’</w:t>
      </w:r>
      <w:r w:rsidRPr="00034BF9">
        <w:rPr>
          <w:rFonts w:ascii="Palatino Linotype" w:hAnsi="Palatino Linotype"/>
          <w:b/>
        </w:rPr>
        <w:t xml:space="preserve"> 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Ως άνθη ιερά, εκ θείων λόγων συμπλέξαντες, τον στέφανον προσάγομεν τη ιερά σου κορυφή, Βαρσανούφιε πάνσοφε· συ γαρ εκ παιδός τω Κυρίω ανατεθείς, των αρετών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την κλίμακα, πάσαν ανέδραμες, και πάντων των Αγίων την χάριν επλούτησας· και ως μεν Μωϋσής ο θεόπτης, εξαλειφθήναι εύξασθαι, εκ της βίβλου του Θεού, υπέρ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της σωτηρίας των αδελφών απετόλμησας· ως δε Ηλίας ο ζηλωτής, τον ουρανόν τη γλώσση ανοίγειν, την χάριν είληφας· και ως ο Παύλος ο μέγας ουρανοβάμων εγένου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μακάριε. Όθεν και αδελφός γενόμενος Ιησού εις ουρανούς ενδόξως μεταβέβηκας, τον εκείθεν αθλίως εκπεσόντα, αρχαίον αλάστορα, ασκητικοίς ιδρώσι καταβαλών.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Πρέσβευε συν τω συνάθλω σου, και ομοτίμω και σεπτώ μαθητή Ιωάννη τω Προφήτη, ζεύγος αγιόλεκτον, σωθήναι τας ψυχάς ημών.</w:t>
      </w:r>
    </w:p>
    <w:p w:rsidR="00DB0CBF" w:rsidRPr="00034BF9" w:rsidRDefault="00DB0CBF" w:rsidP="00034BF9">
      <w:pPr>
        <w:spacing w:line="360" w:lineRule="auto"/>
        <w:jc w:val="center"/>
        <w:rPr>
          <w:rFonts w:ascii="Palatino Linotype" w:hAnsi="Palatino Linotype"/>
          <w:b/>
        </w:rPr>
      </w:pPr>
      <w:r w:rsidRPr="00034BF9">
        <w:rPr>
          <w:rFonts w:ascii="Palatino Linotype" w:hAnsi="Palatino Linotype"/>
          <w:b/>
        </w:rPr>
        <w:t>Ήχος πλ. β</w:t>
      </w:r>
      <w:r w:rsidR="00034BF9">
        <w:rPr>
          <w:rFonts w:ascii="Palatino Linotype" w:hAnsi="Palatino Linotype"/>
          <w:b/>
        </w:rPr>
        <w:t>’</w:t>
      </w:r>
      <w:r w:rsidRPr="00034BF9">
        <w:rPr>
          <w:rFonts w:ascii="Palatino Linotype" w:hAnsi="Palatino Linotype"/>
          <w:b/>
        </w:rPr>
        <w:t xml:space="preserve"> 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Κάλαμος ανεδείχθης γραμματέως οξυγράφου, η χειρ σου η αγία Σέριδε θεσπέσιε, καλλιγραφούσα νόμον Θεού, πλαξί των καρδιών ημών· ότι γραμματεύς γενόμενος,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Βαρσανουφίου του μεγάλου, τα παρ’ αυτού σοι λαλούμενα εν Πνεύματι Αγίω εξέθου μακάριε· και δι’ αυτών νεκρωθήναι μεν τω κόσμω, και τη αυτού αναπαύσει, αποθανείν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 xml:space="preserve">δε από παντός ανθρώπου τους </w:t>
      </w:r>
      <w:r w:rsidRPr="00C20097">
        <w:rPr>
          <w:rFonts w:ascii="Palatino Linotype" w:hAnsi="Palatino Linotype"/>
        </w:rPr>
        <w:lastRenderedPageBreak/>
        <w:t xml:space="preserve">ευχομένους εξαπαίδευσας· και υπηκόοις δε, μη μόνον τα παρά φύσιν, αλλά και τα φυσικά, νεκρώσαι διετάξω θελήματα· εν οις </w:t>
      </w:r>
      <w:r w:rsidR="00034BF9">
        <w:rPr>
          <w:rFonts w:ascii="Palatino Linotype" w:hAnsi="Palatino Linotype"/>
        </w:rPr>
        <w:t xml:space="preserve">αυτός </w:t>
      </w:r>
      <w:r w:rsidRPr="00C20097">
        <w:rPr>
          <w:rFonts w:ascii="Palatino Linotype" w:hAnsi="Palatino Linotype"/>
        </w:rPr>
        <w:t>ποιμαντικώς διαπρέψας, και εις ζωήν καταντήσας αιώνιον, μνημόνευε και ημών, των εν πίστει και πόθω τιμώντων σε.</w:t>
      </w:r>
    </w:p>
    <w:p w:rsidR="00DB0CBF" w:rsidRPr="00034BF9" w:rsidRDefault="00DB0CBF" w:rsidP="00034BF9">
      <w:pPr>
        <w:spacing w:line="360" w:lineRule="auto"/>
        <w:jc w:val="center"/>
        <w:rPr>
          <w:rFonts w:ascii="Palatino Linotype" w:hAnsi="Palatino Linotype"/>
          <w:b/>
        </w:rPr>
      </w:pPr>
      <w:r w:rsidRPr="00034BF9">
        <w:rPr>
          <w:rFonts w:ascii="Palatino Linotype" w:hAnsi="Palatino Linotype"/>
          <w:b/>
        </w:rPr>
        <w:t>Ο αυτός.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Φιλοσοφία κοσμήσας τον βίον σου, θεοσοφία σαυτόν κατελάμπρυνας, Δωρόθεε τρισόλβιε· φωτί γαρ του θείου Πνεύματος ελλαμφθείς, πάντων κατενόησας το επίκηρον·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διο και χαίρειν ειπών τω κόσμω, προς ουρανούς ενητένισας, και όλον σαυτόν τω Χριστώ ανετέθεικας· και τους ιδρώτας των πόνων σου, ώσπερ μύρα ευώδη αυτώ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προσενεγκών, την ευωδίαν την παρ’ αυτού, την των σων λόγων απείληφας· δι’ ων πάντας ευωδιάζεις, Χριστού ευωδίαν, εκτελών τους σοι προσανέχοντας, και πάσι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τοις εν αγνοία λύχνος ων διακρίσεως, και πτύον όντας γεωργικόν, διακαθαίρον την άλωνα των ψυχών ημών· αλλά μετάδος ημίν των πρεσβειών σου Άγιε.</w:t>
      </w:r>
    </w:p>
    <w:p w:rsidR="00DB0CBF" w:rsidRPr="00034BF9" w:rsidRDefault="00DB0CBF" w:rsidP="00034BF9">
      <w:pPr>
        <w:spacing w:line="360" w:lineRule="auto"/>
        <w:jc w:val="center"/>
        <w:rPr>
          <w:rFonts w:ascii="Palatino Linotype" w:hAnsi="Palatino Linotype"/>
          <w:b/>
        </w:rPr>
      </w:pPr>
      <w:r w:rsidRPr="00034BF9">
        <w:rPr>
          <w:rFonts w:ascii="Palatino Linotype" w:hAnsi="Palatino Linotype"/>
          <w:b/>
        </w:rPr>
        <w:t>Ήχος δ</w:t>
      </w:r>
      <w:r w:rsidR="00034BF9">
        <w:rPr>
          <w:rFonts w:ascii="Palatino Linotype" w:hAnsi="Palatino Linotype"/>
          <w:b/>
        </w:rPr>
        <w:t>’</w:t>
      </w:r>
      <w:r w:rsidRPr="00034BF9">
        <w:rPr>
          <w:rFonts w:ascii="Palatino Linotype" w:hAnsi="Palatino Linotype"/>
          <w:b/>
        </w:rPr>
        <w:t xml:space="preserve"> 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Δεύτε μοναζόντων το σύστημα, τον ασκητήν του Κυρίου, ασματικώς ευφημήσωμεν, Δοσίθεον τον μακάριον, τον άπλαστον μεν τον τρόπον, ταπεινόν δε το φρόνημα·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όνπερ ουκ άνθρωπος, αλλ’ ουκ άγγελος, αυτή η θεόπαις παντάνασσα παραγενομένη, και εις τον φόβον του Κυρίου θεοσόφοις ρήμασι στοιχειώσασα, εκ του ματαίου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βίου προσελάβετο· ος και τοις εντάλμασι αυτής ακριβώς κατακολουθήσας, τον της ασκήσεως δίαυλον δι’ υπακοής ακριβούς εξετέλεσε, μηδέν παρά την γνώμην του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καθηγεμόνος αυτού διαπραξάμενος· και ούτω σωτηρίας τυχών, θεοπαράστατος εγένετο, πρεσβεύων απαύστως υπέρ των ψυχών ημών.</w:t>
      </w:r>
    </w:p>
    <w:p w:rsidR="00034BF9" w:rsidRDefault="00DB0CBF" w:rsidP="00034BF9">
      <w:pPr>
        <w:spacing w:line="360" w:lineRule="auto"/>
        <w:jc w:val="center"/>
        <w:rPr>
          <w:rFonts w:ascii="Palatino Linotype" w:hAnsi="Palatino Linotype"/>
          <w:b/>
        </w:rPr>
      </w:pPr>
      <w:r w:rsidRPr="00034BF9">
        <w:rPr>
          <w:rFonts w:ascii="Palatino Linotype" w:hAnsi="Palatino Linotype"/>
          <w:b/>
        </w:rPr>
        <w:t>Δόξα. Ήχος πλ. β</w:t>
      </w:r>
      <w:r w:rsidR="00034BF9">
        <w:rPr>
          <w:rFonts w:ascii="Palatino Linotype" w:hAnsi="Palatino Linotype"/>
          <w:b/>
        </w:rPr>
        <w:t>’</w:t>
      </w:r>
      <w:r w:rsidRPr="00034BF9">
        <w:rPr>
          <w:rFonts w:ascii="Palatino Linotype" w:hAnsi="Palatino Linotype"/>
          <w:b/>
        </w:rPr>
        <w:t xml:space="preserve"> .</w:t>
      </w:r>
    </w:p>
    <w:p w:rsidR="00DB0CBF" w:rsidRPr="00034BF9" w:rsidRDefault="00DB0CBF" w:rsidP="00C20097">
      <w:pPr>
        <w:spacing w:line="360" w:lineRule="auto"/>
        <w:jc w:val="both"/>
        <w:rPr>
          <w:rFonts w:ascii="Palatino Linotype" w:hAnsi="Palatino Linotype"/>
          <w:b/>
        </w:rPr>
      </w:pPr>
      <w:r w:rsidRPr="00C20097">
        <w:rPr>
          <w:rFonts w:ascii="Palatino Linotype" w:hAnsi="Palatino Linotype"/>
        </w:rPr>
        <w:t xml:space="preserve">Σήμερον πενταυγής των Πατέρων ομήγυρις, ως σελασφόρων αστέρων συνέλευσις, τους πιστούς σελαγίζουσα, προς μυστικήν ευφροσύνην εκάλεσε. Σήμερον γαρ, οι </w:t>
      </w:r>
      <w:r w:rsidR="00034BF9">
        <w:rPr>
          <w:rFonts w:ascii="Palatino Linotype" w:hAnsi="Palatino Linotype"/>
        </w:rPr>
        <w:t>της</w:t>
      </w:r>
      <w:r w:rsidR="00034BF9">
        <w:rPr>
          <w:rFonts w:ascii="Palatino Linotype" w:hAnsi="Palatino Linotype"/>
          <w:b/>
        </w:rPr>
        <w:t xml:space="preserve"> </w:t>
      </w:r>
      <w:r w:rsidRPr="00C20097">
        <w:rPr>
          <w:rFonts w:ascii="Palatino Linotype" w:hAnsi="Palatino Linotype"/>
        </w:rPr>
        <w:t xml:space="preserve">Τρισηλίου Τριάδος θεράποντες, και των μοναστών </w:t>
      </w:r>
      <w:r w:rsidRPr="00C20097">
        <w:rPr>
          <w:rFonts w:ascii="Palatino Linotype" w:hAnsi="Palatino Linotype"/>
        </w:rPr>
        <w:lastRenderedPageBreak/>
        <w:t>ποδηγέται πανάριστοι, Βαρσανούφιος και Ιωάννης οι πανθαύμαστοι, συν τοις τρισί φωστήρσι, Σερίδω, Δωροθέω</w:t>
      </w:r>
      <w:r w:rsidR="00034BF9">
        <w:rPr>
          <w:rFonts w:ascii="Palatino Linotype" w:hAnsi="Palatino Linotype"/>
          <w:b/>
        </w:rPr>
        <w:t xml:space="preserve"> </w:t>
      </w:r>
      <w:r w:rsidRPr="00C20097">
        <w:rPr>
          <w:rFonts w:ascii="Palatino Linotype" w:hAnsi="Palatino Linotype"/>
        </w:rPr>
        <w:t>και Δοσιθέω, τον ασκητικόν αυτών κρατήρα πλήρη κεράσαντες, και τας θεοφιλείς πράξεις αυτών παραθέμενοι, άπαντας ημάς τους της απαθείας εραστάς εις εστίασιν</w:t>
      </w:r>
      <w:r w:rsidR="00034BF9">
        <w:rPr>
          <w:rFonts w:ascii="Palatino Linotype" w:hAnsi="Palatino Linotype"/>
          <w:b/>
        </w:rPr>
        <w:t xml:space="preserve"> </w:t>
      </w:r>
      <w:r w:rsidRPr="00C20097">
        <w:rPr>
          <w:rFonts w:ascii="Palatino Linotype" w:hAnsi="Palatino Linotype"/>
        </w:rPr>
        <w:t>προτρέπονται· δεύτε λέγοντες, τους καμάτους ημών εστιάθητε, και τους αγώνας και τα γέρα προσβλέψατε· ο γαρ υπομείνας εις τέλος, ούτος σωθήσεται, Χριστός</w:t>
      </w:r>
      <w:r w:rsidR="00034BF9">
        <w:rPr>
          <w:rFonts w:ascii="Palatino Linotype" w:hAnsi="Palatino Linotype"/>
          <w:b/>
        </w:rPr>
        <w:t xml:space="preserve"> </w:t>
      </w:r>
      <w:r w:rsidRPr="00C20097">
        <w:rPr>
          <w:rFonts w:ascii="Palatino Linotype" w:hAnsi="Palatino Linotype"/>
        </w:rPr>
        <w:t>η αλήθεια απεφήνατο, ίνα κοινωνοί γένησθε και των στεφάνων ημών, και πρεσβευτάς προς Κύριον έχητε.</w:t>
      </w:r>
    </w:p>
    <w:p w:rsidR="00DB0CBF" w:rsidRPr="00034BF9" w:rsidRDefault="00DB0CBF" w:rsidP="00034BF9">
      <w:pPr>
        <w:spacing w:line="360" w:lineRule="auto"/>
        <w:jc w:val="center"/>
        <w:rPr>
          <w:rFonts w:ascii="Palatino Linotype" w:hAnsi="Palatino Linotype"/>
          <w:b/>
        </w:rPr>
      </w:pPr>
      <w:r w:rsidRPr="00034BF9">
        <w:rPr>
          <w:rFonts w:ascii="Palatino Linotype" w:hAnsi="Palatino Linotype"/>
          <w:b/>
        </w:rPr>
        <w:t>Και νυν. Της Εορτής.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Πετρω και Ιακώβω και Ιωάννη, τοις προκρίτοις μαθηταίς σου Κυριε, σήμερον υπέδειξας εν τω όρει τω Θαβώρ, την δόξαν της θεϊκής σου μορφής· έβλεπον γαρ τα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ιμάτιά σου, αστράψαντα ως το φως και το πρόσωπόν σου υπέρ τον ήλιον και μη φέροντες οράν το άστεκτον της σης ελλάμψεως, εις γην κατέπιπτον, μηδόλως ατενίσαι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ισχύοντες. Φωνής γαρ ήκουον μαρτυρούσης άνωθεν· Ούτός εστιν ο Υιός μου ο αγαπητός, ο ελθών εις τον κόσμον σώσαι τον άνθρωπον. </w:t>
      </w:r>
    </w:p>
    <w:p w:rsidR="00DB0CBF" w:rsidRPr="00034BF9" w:rsidRDefault="00DB0CBF" w:rsidP="00034BF9">
      <w:pPr>
        <w:spacing w:line="360" w:lineRule="auto"/>
        <w:jc w:val="center"/>
        <w:rPr>
          <w:rFonts w:ascii="Palatino Linotype" w:hAnsi="Palatino Linotype"/>
          <w:b/>
        </w:rPr>
      </w:pPr>
      <w:r w:rsidRPr="00034BF9">
        <w:rPr>
          <w:rFonts w:ascii="Palatino Linotype" w:hAnsi="Palatino Linotype"/>
          <w:b/>
        </w:rPr>
        <w:t>Εις τον Στίχον. Ήχος πλ. α</w:t>
      </w:r>
      <w:r w:rsidR="00034BF9">
        <w:rPr>
          <w:rFonts w:ascii="Palatino Linotype" w:hAnsi="Palatino Linotype"/>
          <w:b/>
        </w:rPr>
        <w:t>’</w:t>
      </w:r>
      <w:r w:rsidRPr="00034BF9">
        <w:rPr>
          <w:rFonts w:ascii="Palatino Linotype" w:hAnsi="Palatino Linotype"/>
          <w:b/>
        </w:rPr>
        <w:t xml:space="preserve"> . Χαίροις ασκητικών.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Χαίροις, των πενταρίθμων χορός, των μοναζόντων καλλονή και ευπρέπεια, ακτίνες και δαδουχίαι, εκ τρισηλίου αυγής, της αγάπης ρείθρα μη κενούμενα, φωστήρες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πολύφωτοι, διακρίσεως όσιοι, δι’ ων το πνεύμα, το πανάγιον φθέγγεται, Βαρσανούφιε, και τρισμάκαρ Δωρόθεε, Σέριδε Ιωάννη τε, και θείε Δοσίθεε, οι οδηγοί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προς τα άνω, του Παραδείσου οικήτορες, Χριστόν δυσωπείτε, ταις ψυχαίς ημών δοθήναι το μέγα έλεος.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Στ.: Τίμιος εναντίον Κυρίου, ο θάνατος των Οσίων Αυτών.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Χαίροις, αγγελικαίς ομιλών, χοροστασίαις εν υψίστοις Δωρόθεε, τον βίον γαρ τούτων Πάτερ, επί της γης ομιλών, αρετήν ασκήσας πεπολίτευσαι, φανείς καθαρώτατον,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ακηλίδωτον έσοπτρον, ακτινοβόλους, αστραπάς εισδεχόμενον, τας του Πνεύματος, του Αγίου πανόλβιε· όθεν καταυγαζόμενος, ημάς κατεφώτισας, τοις μελιρρύτοις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σου λόγοις, προς τρίβους βαίνειν ασκήσεως· Χριστόν δυσώπει, ταις ψυχαίς ημών δοθήναι το μέγα έλεος.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lastRenderedPageBreak/>
        <w:t>Στ.: Μακάριος ανήρ ο φοβούμενος τον Κύριον.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Χαίροις, των ασκητών αληθώς, και υπηκόων το ευώδες κειμήλιον· σταυρόν γαρ επ’ ώμων άρας, και τω Δεσπότη Χριστώ, σεαυτόν παμμάκαρ αναθέμενος, σαρκός κατεπάτησας,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το χαμαίζηλον φρόνημα, ταις αρεταίς δε, την ψυχήν κατελάμπρυνας, και προς ένθεον, ανεπτέρωσας έρωτα· Ω και νυν παριστάμενος, παμμάκαρ Δοσίθεε, καθικετεύων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μη παύση, υπέρ των πίστει τιμώντων σε, συν σοι παραστήναι, και Χριστώ συνδοξασθήναι, εν ώρα κρίσεως.</w:t>
      </w:r>
    </w:p>
    <w:p w:rsidR="00DB0CBF" w:rsidRPr="00034BF9" w:rsidRDefault="00DB0CBF" w:rsidP="00034BF9">
      <w:pPr>
        <w:spacing w:line="360" w:lineRule="auto"/>
        <w:jc w:val="center"/>
        <w:rPr>
          <w:rFonts w:ascii="Palatino Linotype" w:hAnsi="Palatino Linotype"/>
          <w:b/>
        </w:rPr>
      </w:pPr>
      <w:r w:rsidRPr="00034BF9">
        <w:rPr>
          <w:rFonts w:ascii="Palatino Linotype" w:hAnsi="Palatino Linotype"/>
          <w:b/>
        </w:rPr>
        <w:t>Δόξα. Ήχος πλ. α</w:t>
      </w:r>
      <w:r w:rsidR="00034BF9">
        <w:rPr>
          <w:rFonts w:ascii="Palatino Linotype" w:hAnsi="Palatino Linotype"/>
          <w:b/>
        </w:rPr>
        <w:t>’</w:t>
      </w:r>
      <w:r w:rsidRPr="00034BF9">
        <w:rPr>
          <w:rFonts w:ascii="Palatino Linotype" w:hAnsi="Palatino Linotype"/>
          <w:b/>
        </w:rPr>
        <w:t xml:space="preserve"> 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Όσιοι Πατέρες ημών, υμείς ουκ εδώκατε ύπνον τοις οφθαλμοίς, ουδέ τοις βλεφάροις υμών νυσταγμόν, έως ου την ψυχήν και το σώμα, των παθών ηλευθερώσατε, και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εαυτούς ητοιμάσατε, του Πνεύματος καταγώγια. Ελθών γαρ ο Χριστός συν τω Πατρί, μονήν παρ’ υμίν εποιήσατο· όθεν και της ομοουσίου Τριάδος θεράποντες γενόμενοι,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και πάντων των Οσίων ομόσκηνοι, πρεσβεύσατε υπέρ των ψυχών ημών.</w:t>
      </w:r>
    </w:p>
    <w:p w:rsidR="00DB0CBF" w:rsidRPr="00034BF9" w:rsidRDefault="00DB0CBF" w:rsidP="00034BF9">
      <w:pPr>
        <w:spacing w:line="360" w:lineRule="auto"/>
        <w:jc w:val="center"/>
        <w:rPr>
          <w:rFonts w:ascii="Palatino Linotype" w:hAnsi="Palatino Linotype"/>
          <w:b/>
        </w:rPr>
      </w:pPr>
      <w:r w:rsidRPr="00034BF9">
        <w:rPr>
          <w:rFonts w:ascii="Palatino Linotype" w:hAnsi="Palatino Linotype"/>
          <w:b/>
        </w:rPr>
        <w:t>Και νυν. Της Εορτής.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Δεύτε αναβώμεν εις το όρος Κυρίου, και εις τον οίκον του Θεού ημών, και θεασώμεθα την δόξαν της Μεταμορφώσεως αυτού, δόξαν ως μονογενούς παρά Πατρός, φωτί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προσλάβωμεν φως, και μετάρσιοι γενόμενοι τω πνεύματι, Τριάδα ομοούσιον υμνήσωμεν εις τους αιώνας.</w:t>
      </w:r>
    </w:p>
    <w:p w:rsidR="000555DF" w:rsidRDefault="000555DF" w:rsidP="00034BF9">
      <w:pPr>
        <w:spacing w:line="360" w:lineRule="auto"/>
        <w:jc w:val="center"/>
        <w:rPr>
          <w:rFonts w:ascii="Palatino Linotype" w:hAnsi="Palatino Linotype"/>
          <w:b/>
        </w:rPr>
      </w:pPr>
    </w:p>
    <w:p w:rsidR="00DB0CBF" w:rsidRPr="00034BF9" w:rsidRDefault="00DB0CBF" w:rsidP="00034BF9">
      <w:pPr>
        <w:spacing w:line="360" w:lineRule="auto"/>
        <w:jc w:val="center"/>
        <w:rPr>
          <w:rFonts w:ascii="Palatino Linotype" w:hAnsi="Palatino Linotype"/>
          <w:b/>
        </w:rPr>
      </w:pPr>
      <w:r w:rsidRPr="00034BF9">
        <w:rPr>
          <w:rFonts w:ascii="Palatino Linotype" w:hAnsi="Palatino Linotype"/>
          <w:b/>
        </w:rPr>
        <w:t>Νυν απολύεις. Τρισάγιον.</w:t>
      </w:r>
    </w:p>
    <w:p w:rsidR="00DB0CBF" w:rsidRPr="00034BF9" w:rsidRDefault="00DB0CBF" w:rsidP="00034BF9">
      <w:pPr>
        <w:spacing w:line="360" w:lineRule="auto"/>
        <w:jc w:val="center"/>
        <w:rPr>
          <w:rFonts w:ascii="Palatino Linotype" w:hAnsi="Palatino Linotype"/>
          <w:b/>
        </w:rPr>
      </w:pPr>
      <w:r w:rsidRPr="00034BF9">
        <w:rPr>
          <w:rFonts w:ascii="Palatino Linotype" w:hAnsi="Palatino Linotype"/>
          <w:b/>
        </w:rPr>
        <w:t>Απολυτίκιον, των Οσίων. Ήχος α</w:t>
      </w:r>
      <w:r w:rsidR="00034BF9">
        <w:rPr>
          <w:rFonts w:ascii="Palatino Linotype" w:hAnsi="Palatino Linotype"/>
          <w:b/>
        </w:rPr>
        <w:t>’</w:t>
      </w:r>
      <w:r w:rsidRPr="00034BF9">
        <w:rPr>
          <w:rFonts w:ascii="Palatino Linotype" w:hAnsi="Palatino Linotype"/>
          <w:b/>
        </w:rPr>
        <w:t xml:space="preserve"> . Της ερήμου πολίτης.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Τους εν τελεία καρδία τον Θεόν εκζητήσαντας, και δι’ απαθείας το κάλλος της εικόνος τηρήσαντας, τιμώμεν τον πεντάριθμον χορόν, Πατέρων των ενθέων και σοφών,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ως πρεσβεύοντας απαύστως, του δωρηθήναι και ημίν, παραπτωμάτων άφεσιν, και παθών απολύτρωσιν.</w:t>
      </w:r>
    </w:p>
    <w:p w:rsidR="000555DF" w:rsidRDefault="000555DF" w:rsidP="00034BF9">
      <w:pPr>
        <w:spacing w:line="360" w:lineRule="auto"/>
        <w:jc w:val="center"/>
        <w:rPr>
          <w:rFonts w:ascii="Palatino Linotype" w:hAnsi="Palatino Linotype"/>
          <w:b/>
        </w:rPr>
      </w:pPr>
    </w:p>
    <w:p w:rsidR="00DB0CBF" w:rsidRPr="00034BF9" w:rsidRDefault="00DB0CBF" w:rsidP="00034BF9">
      <w:pPr>
        <w:spacing w:line="360" w:lineRule="auto"/>
        <w:jc w:val="center"/>
        <w:rPr>
          <w:rFonts w:ascii="Palatino Linotype" w:hAnsi="Palatino Linotype"/>
          <w:b/>
        </w:rPr>
      </w:pPr>
      <w:r w:rsidRPr="00034BF9">
        <w:rPr>
          <w:rFonts w:ascii="Palatino Linotype" w:hAnsi="Palatino Linotype"/>
          <w:b/>
        </w:rPr>
        <w:lastRenderedPageBreak/>
        <w:t>Δόξα. Του Αγίου Δοσιθέου. Ήχος γ</w:t>
      </w:r>
      <w:r w:rsidR="00034BF9">
        <w:rPr>
          <w:rFonts w:ascii="Palatino Linotype" w:hAnsi="Palatino Linotype"/>
          <w:b/>
        </w:rPr>
        <w:t>’</w:t>
      </w:r>
      <w:r w:rsidRPr="00034BF9">
        <w:rPr>
          <w:rFonts w:ascii="Palatino Linotype" w:hAnsi="Palatino Linotype"/>
          <w:b/>
        </w:rPr>
        <w:t xml:space="preserve"> . Μέγαν εύρατο.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Αίγλην άϋλον, εν ση καρδία, εισδεξάμενος, εκ των χειλέων, της παναμώμου Δεσποίνης Δοσίθεε, τον της ημέρας εβάστασας καύσωνα, και κοινωνός παθών του Υιού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αυτής, δι’ ασκήσεως γέγονας· συν αυτή ουν ικέτευε Χριστόν τον Θεόν, δωρήσασθαι ημίν το μέγα έλεος.</w:t>
      </w:r>
    </w:p>
    <w:p w:rsidR="00DB0CBF" w:rsidRPr="00034BF9" w:rsidRDefault="00DB0CBF" w:rsidP="00034BF9">
      <w:pPr>
        <w:spacing w:line="360" w:lineRule="auto"/>
        <w:jc w:val="center"/>
        <w:rPr>
          <w:rFonts w:ascii="Palatino Linotype" w:hAnsi="Palatino Linotype"/>
          <w:b/>
        </w:rPr>
      </w:pPr>
      <w:r w:rsidRPr="00034BF9">
        <w:rPr>
          <w:rFonts w:ascii="Palatino Linotype" w:hAnsi="Palatino Linotype"/>
          <w:b/>
        </w:rPr>
        <w:t>Και νυν. Της Εορτής.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Μετεμορφώθης εν τω όρει Χριστέ ο Θεός, δείξας τοις Μαθηταίς σου την δόξαν σου, καθώς ηδυναντο. Λάμψον και ημίν τοις αμαρτωλοίς, το φως σου το αΐδιον, πρεσβείαις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της Θεοτόκου, φωτοδότα δόξα σοι.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Απόλυσις.</w:t>
      </w:r>
    </w:p>
    <w:p w:rsidR="00DB0CBF" w:rsidRDefault="00DB0CBF" w:rsidP="00034BF9">
      <w:pPr>
        <w:spacing w:line="360" w:lineRule="auto"/>
        <w:jc w:val="center"/>
        <w:rPr>
          <w:rFonts w:ascii="Palatino Linotype" w:hAnsi="Palatino Linotype"/>
          <w:b/>
        </w:rPr>
      </w:pPr>
      <w:r w:rsidRPr="00034BF9">
        <w:rPr>
          <w:rFonts w:ascii="Palatino Linotype" w:hAnsi="Palatino Linotype"/>
          <w:b/>
        </w:rPr>
        <w:t>ΟΡΘΡΟΣ</w:t>
      </w:r>
    </w:p>
    <w:p w:rsidR="000555DF" w:rsidRPr="00034BF9" w:rsidRDefault="000555DF" w:rsidP="00034BF9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1794192" cy="4780172"/>
            <wp:effectExtent l="19050" t="0" r="0" b="0"/>
            <wp:docPr id="3" name="2 - Εικόνα" descr="ag-dositheos-o-ypotaktik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-dositheos-o-ypotaktiko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795699" cy="4784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0CBF" w:rsidRPr="00034BF9" w:rsidRDefault="00DB0CBF" w:rsidP="00034BF9">
      <w:pPr>
        <w:spacing w:line="360" w:lineRule="auto"/>
        <w:jc w:val="center"/>
        <w:rPr>
          <w:rFonts w:ascii="Palatino Linotype" w:hAnsi="Palatino Linotype"/>
          <w:b/>
        </w:rPr>
      </w:pPr>
      <w:r w:rsidRPr="00034BF9">
        <w:rPr>
          <w:rFonts w:ascii="Palatino Linotype" w:hAnsi="Palatino Linotype"/>
          <w:b/>
        </w:rPr>
        <w:lastRenderedPageBreak/>
        <w:t>Μετά την α’ Στιχολογίαν, Κάθισμα. Ήχος πλ. δ</w:t>
      </w:r>
      <w:r w:rsidR="00034BF9">
        <w:rPr>
          <w:rFonts w:ascii="Palatino Linotype" w:hAnsi="Palatino Linotype"/>
          <w:b/>
        </w:rPr>
        <w:t>’</w:t>
      </w:r>
      <w:r w:rsidRPr="00034BF9">
        <w:rPr>
          <w:rFonts w:ascii="Palatino Linotype" w:hAnsi="Palatino Linotype"/>
          <w:b/>
        </w:rPr>
        <w:t xml:space="preserve"> . Την Σοφίαν και Λόγον.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Την σοφήν ξυνωρίδα των ασκητών, των εγκλείστων το κλέος ασματικώς, υμνήσωμεν σήμερον, Βαρσανούφιον άπαντες, Ιωάννην συν τούτω, το ζεύγος το άγιον, ως κρατήρας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θεία, προχέοντας νάματα, εκ της θεοπνεύστου, και σεπτής αυτών βίβλου, εξ ης αρυόμενοι, την σοφίαν του Πνεύματος, εκ καρδίας κραυγάζομεν· πρεσβεύσατε Χριστώ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τω Θεώ, θεοφόροι άφεσιν δωρήσασθαι, τοις εορτάζουσι πόθω την αγίαν μνήμην υμών.</w:t>
      </w:r>
    </w:p>
    <w:p w:rsidR="00DB0CBF" w:rsidRPr="00034BF9" w:rsidRDefault="00DB0CBF" w:rsidP="00034BF9">
      <w:pPr>
        <w:spacing w:line="360" w:lineRule="auto"/>
        <w:jc w:val="center"/>
        <w:rPr>
          <w:rFonts w:ascii="Palatino Linotype" w:hAnsi="Palatino Linotype"/>
          <w:b/>
        </w:rPr>
      </w:pPr>
      <w:r w:rsidRPr="00034BF9">
        <w:rPr>
          <w:rFonts w:ascii="Palatino Linotype" w:hAnsi="Palatino Linotype"/>
          <w:b/>
        </w:rPr>
        <w:t>Δόξα.</w:t>
      </w:r>
    </w:p>
    <w:p w:rsidR="00034BF9" w:rsidRDefault="00DB0CBF" w:rsidP="00034BF9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Τω φωτί της Τριάδος περιφανώς, πυρσευθείς την διάνοιαν ολικώς, Θεώ ανατέθεισαι, λογισμώ μεγαλόφρονι, λαμπτήρ εγένου προς όρμον σωτήριον, κατευθύνων πάντας,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τους σοι προσανέχοντας· όθεν ετησίως, την φωσφόρον σου μνήμην, γεραίρομεν Σέριδε, και συμφώνως κραυγάζομεν· πρέσβευε Χριστώ τω Θεώ, των πταισμάτων άφεσιν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δωρήσασθαι, τοις εορτάζουσι πόθω, την αγίαν μνήμην σου.</w:t>
      </w:r>
    </w:p>
    <w:p w:rsidR="00DB0CBF" w:rsidRPr="00034BF9" w:rsidRDefault="00DB0CBF" w:rsidP="00034BF9">
      <w:pPr>
        <w:spacing w:line="360" w:lineRule="auto"/>
        <w:jc w:val="center"/>
        <w:rPr>
          <w:rFonts w:ascii="Palatino Linotype" w:hAnsi="Palatino Linotype"/>
        </w:rPr>
      </w:pPr>
      <w:r w:rsidRPr="00034BF9">
        <w:rPr>
          <w:rFonts w:ascii="Palatino Linotype" w:hAnsi="Palatino Linotype"/>
          <w:b/>
        </w:rPr>
        <w:t>Και νυν. Θεοτοκίον. Ήχος δ</w:t>
      </w:r>
      <w:r w:rsidR="00034BF9">
        <w:rPr>
          <w:rFonts w:ascii="Palatino Linotype" w:hAnsi="Palatino Linotype"/>
          <w:b/>
        </w:rPr>
        <w:t>’</w:t>
      </w:r>
      <w:r w:rsidRPr="00034BF9">
        <w:rPr>
          <w:rFonts w:ascii="Palatino Linotype" w:hAnsi="Palatino Linotype"/>
          <w:b/>
        </w:rPr>
        <w:t xml:space="preserve"> . Επεφάνης σήμερον.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Εορτή υπέρλαμπρος, η του Δεσπότου, ήλθε, δεύτε άπαντες, επί τω όρει νοερώς, προκαθαρθέντες ανέλθωμεν, τω Θαβωρίω Χριστόν εποψόμενοι. </w:t>
      </w:r>
    </w:p>
    <w:p w:rsidR="00DB0CBF" w:rsidRPr="00034BF9" w:rsidRDefault="00DB0CBF" w:rsidP="00034BF9">
      <w:pPr>
        <w:spacing w:line="360" w:lineRule="auto"/>
        <w:jc w:val="center"/>
        <w:rPr>
          <w:rFonts w:ascii="Palatino Linotype" w:hAnsi="Palatino Linotype"/>
          <w:b/>
        </w:rPr>
      </w:pPr>
      <w:r w:rsidRPr="00034BF9">
        <w:rPr>
          <w:rFonts w:ascii="Palatino Linotype" w:hAnsi="Palatino Linotype"/>
          <w:b/>
        </w:rPr>
        <w:t>Μετά την β’ Στιχολογίαν, Κάθισμα. Ήχος δ</w:t>
      </w:r>
      <w:r w:rsidR="00034BF9">
        <w:rPr>
          <w:rFonts w:ascii="Palatino Linotype" w:hAnsi="Palatino Linotype"/>
          <w:b/>
        </w:rPr>
        <w:t>’</w:t>
      </w:r>
      <w:r w:rsidRPr="00034BF9">
        <w:rPr>
          <w:rFonts w:ascii="Palatino Linotype" w:hAnsi="Palatino Linotype"/>
          <w:b/>
        </w:rPr>
        <w:t xml:space="preserve"> . Κατεπλάγη Ιωσήφ.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Από βρέφους τιθηνόν, συ την σοφίαν εσχηκώς, εν τω νόμω του Θεού, αδιαλείπτως μελετών, ημάς διδάγμασι θεοφθόγγοις, και βίω σου σεμνώ, πάντας ωδήγησας, Δωρόθεε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σοφέ, καταφρονείν της σαρκός, προς ουρανόν δε βλέπειν και την άλυπον, Θεού και θείαν απόλαυσον, ης περ δυσώπει, τυχείν τους πόθω, και πίστει σοι μέλποντας.</w:t>
      </w:r>
    </w:p>
    <w:p w:rsidR="00DB0CBF" w:rsidRPr="00034BF9" w:rsidRDefault="00DB0CBF" w:rsidP="00034BF9">
      <w:pPr>
        <w:spacing w:line="360" w:lineRule="auto"/>
        <w:jc w:val="center"/>
        <w:rPr>
          <w:rFonts w:ascii="Palatino Linotype" w:hAnsi="Palatino Linotype"/>
          <w:b/>
        </w:rPr>
      </w:pPr>
      <w:r w:rsidRPr="00034BF9">
        <w:rPr>
          <w:rFonts w:ascii="Palatino Linotype" w:hAnsi="Palatino Linotype"/>
          <w:b/>
        </w:rPr>
        <w:t>Δόξα. Ο αυτός. Ο υψωθείς.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 xml:space="preserve">Νεοθαλλές ώσπερ φυτόν εκβλαστήσας, εν τω λειμώνι του σεμνού βίου Πάτερ, καρπούς ενθέου πράξεως προσήγαγες, οίσπερ διατρέφονται, οι πιστώς σε </w:t>
      </w:r>
      <w:r w:rsidRPr="00C20097">
        <w:rPr>
          <w:rFonts w:ascii="Palatino Linotype" w:hAnsi="Palatino Linotype"/>
        </w:rPr>
        <w:lastRenderedPageBreak/>
        <w:t>τιμώντες,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Όσιε Δοσίθεε, ασκητά γενναιόφρον, αλλά ταις σαις δεήσεσιν ημάς, πάντοτε σώζε, Θεώ παριστάμενος.</w:t>
      </w:r>
    </w:p>
    <w:p w:rsidR="00DB0CBF" w:rsidRPr="00034BF9" w:rsidRDefault="00DB0CBF" w:rsidP="00034BF9">
      <w:pPr>
        <w:spacing w:line="360" w:lineRule="auto"/>
        <w:jc w:val="center"/>
        <w:rPr>
          <w:rFonts w:ascii="Palatino Linotype" w:hAnsi="Palatino Linotype"/>
          <w:b/>
        </w:rPr>
      </w:pPr>
      <w:r w:rsidRPr="00034BF9">
        <w:rPr>
          <w:rFonts w:ascii="Palatino Linotype" w:hAnsi="Palatino Linotype"/>
          <w:b/>
        </w:rPr>
        <w:t>Και νυν. Της Εορτής.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Ο ανελθών συν Μαθηταίς εν τω όρει, και εν τη δόξη του Πατρός απαστράψας, συν Μωϋσή Ηλίας σοι παρίστανται· Νομος και Προφήται γαρ ως Θεώ λειτουργούσιν,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ω και την Υιότητα την φυσικήν ο Γεννήτωρ, ομολογών εκάλεσεν Υιόν, ον ανυμνούμεν συν σοι και τω Πνεύματι.</w:t>
      </w:r>
    </w:p>
    <w:p w:rsidR="00DB0CBF" w:rsidRPr="00034BF9" w:rsidRDefault="00DB0CBF" w:rsidP="00034BF9">
      <w:pPr>
        <w:spacing w:line="360" w:lineRule="auto"/>
        <w:jc w:val="center"/>
        <w:rPr>
          <w:rFonts w:ascii="Palatino Linotype" w:hAnsi="Palatino Linotype"/>
          <w:b/>
        </w:rPr>
      </w:pPr>
      <w:r w:rsidRPr="00034BF9">
        <w:rPr>
          <w:rFonts w:ascii="Palatino Linotype" w:hAnsi="Palatino Linotype"/>
          <w:b/>
        </w:rPr>
        <w:t>Μετά τον Πολυέλεον, Κάθισμα. Ήχος α</w:t>
      </w:r>
      <w:r w:rsidR="00034BF9">
        <w:rPr>
          <w:rFonts w:ascii="Palatino Linotype" w:hAnsi="Palatino Linotype"/>
          <w:b/>
        </w:rPr>
        <w:t>’</w:t>
      </w:r>
      <w:r w:rsidRPr="00034BF9">
        <w:rPr>
          <w:rFonts w:ascii="Palatino Linotype" w:hAnsi="Palatino Linotype"/>
          <w:b/>
        </w:rPr>
        <w:t xml:space="preserve"> . Τον τάφον Σου Σωτήρ.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Την τρίβον την στενήν, πλατυνόμενοι πίστει, διώδευσαν ομού, οι Πατέρες οι θείοι, απάσας στενώσαντες, μεθοδείας του δράκοντος, τούτους σήμερον, ευσεβοφρόνως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τιμώμεν, εορτάζοντες, την ιεράν αυτών μνήμην, εις δόξαν Χριστού του Θεού.</w:t>
      </w:r>
    </w:p>
    <w:p w:rsidR="00DB0CBF" w:rsidRPr="00034BF9" w:rsidRDefault="00DB0CBF" w:rsidP="00034BF9">
      <w:pPr>
        <w:spacing w:line="360" w:lineRule="auto"/>
        <w:jc w:val="center"/>
        <w:rPr>
          <w:rFonts w:ascii="Palatino Linotype" w:hAnsi="Palatino Linotype"/>
          <w:b/>
        </w:rPr>
      </w:pPr>
      <w:r w:rsidRPr="00034BF9">
        <w:rPr>
          <w:rFonts w:ascii="Palatino Linotype" w:hAnsi="Palatino Linotype"/>
          <w:b/>
        </w:rPr>
        <w:t>Δόξα. Και νυν. Της Εορτής. Ήχος δ' Κατεπλάγη Ιωσήφ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Τη απροσίτω Ιησού, δόξη του θείου σου φωτός, μεταμορφούμενος τοις σοις, έλαμψας θείοις Μαθηταίς, τω Ιωάννη και Πετρω και Ιακώβω, εξέστησας αυτούς, τη θεία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χάριτι· φωνής γαρ πατρικής, αγαπητόν σε Υιόν, προσμαρτυρούσης ήκουον, και είδον την του προσώπου σου δόξαν φρικτήν, Σωτήρ ο πάντας, θέλων σωθήναι, φώτισον</w:t>
      </w:r>
      <w:r w:rsidR="00034BF9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τας ψυχάς ημών. 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Είτα, οι Αναβαθμοί· το α’ Αντίφωνον του δ</w:t>
      </w:r>
      <w:r w:rsidR="00034BF9">
        <w:rPr>
          <w:rFonts w:ascii="Palatino Linotype" w:hAnsi="Palatino Linotype"/>
        </w:rPr>
        <w:t>’</w:t>
      </w:r>
      <w:r w:rsidRPr="00C20097">
        <w:rPr>
          <w:rFonts w:ascii="Palatino Linotype" w:hAnsi="Palatino Linotype"/>
        </w:rPr>
        <w:t xml:space="preserve">  </w:t>
      </w:r>
      <w:r w:rsidR="00034BF9">
        <w:rPr>
          <w:rFonts w:ascii="Palatino Linotype" w:hAnsi="Palatino Linotype"/>
        </w:rPr>
        <w:t>ή</w:t>
      </w:r>
      <w:r w:rsidRPr="00C20097">
        <w:rPr>
          <w:rFonts w:ascii="Palatino Linotype" w:hAnsi="Palatino Linotype"/>
        </w:rPr>
        <w:t>χου.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Προκείμενον: Τίμιος εναντίον Κυρίου, ο θάνατος των Οσίων Αυτών.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Στ.: Μακάριος ανήρ ο φοβούμενος τον Κύριον.</w:t>
      </w:r>
    </w:p>
    <w:p w:rsidR="00DB0CBF" w:rsidRPr="00034BF9" w:rsidRDefault="00DB0CBF" w:rsidP="00034BF9">
      <w:pPr>
        <w:spacing w:line="360" w:lineRule="auto"/>
        <w:jc w:val="center"/>
        <w:rPr>
          <w:rFonts w:ascii="Palatino Linotype" w:hAnsi="Palatino Linotype"/>
          <w:b/>
        </w:rPr>
      </w:pPr>
      <w:r w:rsidRPr="00034BF9">
        <w:rPr>
          <w:rFonts w:ascii="Palatino Linotype" w:hAnsi="Palatino Linotype"/>
          <w:b/>
        </w:rPr>
        <w:t>Ευαγγέλιον, Οσιακόν.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Ο Ν’ ψαλμός.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Δόξα: Ταις των Σων Οσίων...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Και νυν: Ταις της Θεοτόκου...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lastRenderedPageBreak/>
        <w:t>Ιδιόμελον. Ήχος πλ. β</w:t>
      </w:r>
      <w:r w:rsidR="00911D9E">
        <w:rPr>
          <w:rFonts w:ascii="Palatino Linotype" w:hAnsi="Palatino Linotype"/>
        </w:rPr>
        <w:t>’</w:t>
      </w:r>
      <w:r w:rsidRPr="00C20097">
        <w:rPr>
          <w:rFonts w:ascii="Palatino Linotype" w:hAnsi="Palatino Linotype"/>
        </w:rPr>
        <w:t xml:space="preserve"> . Στ.: Ελέησόν με ο Θεός...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Όσιοι Πατέρες ημών, τον αγώνα της ασκήσεως, καλώς αγωνισάμενοι, την πίστιν τηρήσαντες, και τον δρόμον εκτελέσαντες, απελάβετε τον στέφανον τον της δικαιοσύνης,</w:t>
      </w:r>
      <w:r w:rsidR="00911D9E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ον επηγγείλατο ο Κύριος τοις δούλοις Αυτού· και νυν εν ουρανοίς αυλιζόμενοι μακάριοι, περί τον θρόνον του παντάνακτος, Χριστού του Θεού, ικετεύσατε δεόμεθα,</w:t>
      </w:r>
      <w:r w:rsidR="00911D9E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του φωτισθήναι ημών τα αισθητήρια, και απαλλαγήναι των παθών, και σωθήναι τας ψυχάς ημών.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Είτα, οι Κανόνες· της Εορτής, και των Οσίων δύο.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Ο α’ Κανών, των Οσίων Βαρσανουφίου, Ιωάννου και Σερίδου.</w:t>
      </w:r>
    </w:p>
    <w:p w:rsidR="00DB0CBF" w:rsidRPr="00911D9E" w:rsidRDefault="00DB0CBF" w:rsidP="00911D9E">
      <w:pPr>
        <w:spacing w:line="360" w:lineRule="auto"/>
        <w:jc w:val="center"/>
        <w:rPr>
          <w:rFonts w:ascii="Palatino Linotype" w:hAnsi="Palatino Linotype"/>
          <w:b/>
        </w:rPr>
      </w:pPr>
      <w:r w:rsidRPr="00911D9E">
        <w:rPr>
          <w:rFonts w:ascii="Palatino Linotype" w:hAnsi="Palatino Linotype"/>
          <w:b/>
        </w:rPr>
        <w:t>Ωδή α</w:t>
      </w:r>
      <w:r w:rsidR="00911D9E">
        <w:rPr>
          <w:rFonts w:ascii="Palatino Linotype" w:hAnsi="Palatino Linotype"/>
          <w:b/>
        </w:rPr>
        <w:t>’</w:t>
      </w:r>
      <w:r w:rsidRPr="00911D9E">
        <w:rPr>
          <w:rFonts w:ascii="Palatino Linotype" w:hAnsi="Palatino Linotype"/>
          <w:b/>
        </w:rPr>
        <w:t xml:space="preserve"> . Ήχος πλ. β</w:t>
      </w:r>
      <w:r w:rsidR="00911D9E">
        <w:rPr>
          <w:rFonts w:ascii="Palatino Linotype" w:hAnsi="Palatino Linotype"/>
          <w:b/>
        </w:rPr>
        <w:t>’</w:t>
      </w:r>
      <w:r w:rsidRPr="00911D9E">
        <w:rPr>
          <w:rFonts w:ascii="Palatino Linotype" w:hAnsi="Palatino Linotype"/>
          <w:b/>
        </w:rPr>
        <w:t xml:space="preserve"> . Ως εν ηπείρω πεζεύσας.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Ταις υπερφώτοις του Πνεύματος αστραπαίς, καταλαμπρυνόμενοι, την διάνοιαν ημών, του υμνήσαι άσμασιν υμάς, καταυγάσατε Πατέρες μεγαλώνυμοι.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Ως εν μνημείοις εγκλείοντες εαυτούς, την ζωήν διέβητε, εν τω κόσμω ως νεκροί, εν Χριστώ δε ζώντες αληθώς· δια τούτο, ο Χριστός υμάς εδόξασε.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Ως τας ψυχάς εκαθάραντες των παθών, και ναοί του Πνεύματος, χρηματίσαντες σοφοί, πεπλησμένοι αίγλης της αυτού, αιωνίως μακαρίζεσθε πανεύφημοι.</w:t>
      </w:r>
    </w:p>
    <w:p w:rsidR="00DB0CBF" w:rsidRPr="00911D9E" w:rsidRDefault="00DB0CBF" w:rsidP="00911D9E">
      <w:pPr>
        <w:spacing w:line="360" w:lineRule="auto"/>
        <w:jc w:val="center"/>
        <w:rPr>
          <w:rFonts w:ascii="Palatino Linotype" w:hAnsi="Palatino Linotype"/>
          <w:b/>
        </w:rPr>
      </w:pPr>
      <w:r w:rsidRPr="00911D9E">
        <w:rPr>
          <w:rFonts w:ascii="Palatino Linotype" w:hAnsi="Palatino Linotype"/>
          <w:b/>
        </w:rPr>
        <w:t>Θεοτοκίον.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Εν Ση γαστρί συλλαβούσα τον Ποιητήν, ως αυτός ηυδόκησεν, απειράνδρως ω αγνή, υπέρ νουν σαρκούμενον εκ Σου, ανεδείχθης του παντός κυρίως Δέσποινα.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Ο β’ Κανών, των Οσίων Δωροθέου και Δοσιθέου.</w:t>
      </w:r>
    </w:p>
    <w:p w:rsidR="00DB0CBF" w:rsidRPr="00911D9E" w:rsidRDefault="00DB0CBF" w:rsidP="00911D9E">
      <w:pPr>
        <w:spacing w:line="360" w:lineRule="auto"/>
        <w:jc w:val="center"/>
        <w:rPr>
          <w:rFonts w:ascii="Palatino Linotype" w:hAnsi="Palatino Linotype"/>
          <w:b/>
        </w:rPr>
      </w:pPr>
      <w:r w:rsidRPr="00911D9E">
        <w:rPr>
          <w:rFonts w:ascii="Palatino Linotype" w:hAnsi="Palatino Linotype"/>
          <w:b/>
        </w:rPr>
        <w:t>Ωδή α</w:t>
      </w:r>
      <w:r w:rsidR="00911D9E">
        <w:rPr>
          <w:rFonts w:ascii="Palatino Linotype" w:hAnsi="Palatino Linotype"/>
          <w:b/>
        </w:rPr>
        <w:t>’</w:t>
      </w:r>
      <w:r w:rsidRPr="00911D9E">
        <w:rPr>
          <w:rFonts w:ascii="Palatino Linotype" w:hAnsi="Palatino Linotype"/>
          <w:b/>
        </w:rPr>
        <w:t xml:space="preserve"> . Ήχος πλ. δ</w:t>
      </w:r>
      <w:r w:rsidR="00911D9E">
        <w:rPr>
          <w:rFonts w:ascii="Palatino Linotype" w:hAnsi="Palatino Linotype"/>
          <w:b/>
        </w:rPr>
        <w:t>’</w:t>
      </w:r>
      <w:r w:rsidRPr="00911D9E">
        <w:rPr>
          <w:rFonts w:ascii="Palatino Linotype" w:hAnsi="Palatino Linotype"/>
          <w:b/>
        </w:rPr>
        <w:t xml:space="preserve"> . Αρματηλάτην Φαραώ.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Της ουρανίου πατριάς τω έρωτι, κατασχεθείς την ψυχήν, και τα εκεί κάλλη, και την διαμένουσαν, επιποθήσας εύκλειαν, επιγείου πατρίδος, και γεννητόρων εμάκρυνας,</w:t>
      </w:r>
      <w:r w:rsidR="00911D9E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και Θεώ προσήλθες Δωρόθεε.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lastRenderedPageBreak/>
        <w:t>Ως εντρεχής και νουνεχής και φρόνιμος, το της ψυχής ευγενές, των της σαρκός μάκαρ, ηδονών προέκρινας, τα της σοφίας δόγματα, φιλοπόνως συλλέγων, δι’ ων</w:t>
      </w:r>
      <w:r w:rsidR="00911D9E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εκείνη Δωρόθεε, τρέφεται Θεώ πλησιάζουσα.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Θεόν εδόκεις πάνσεπτε Δοσίθεε, προς σε λαλείν μυστικώς, του σου διδασκάλου, εμφανώς λαλούντός σοι, εν πέτρα γαρ της πίστεως, προσερείσας σους πόδας, οδούς</w:t>
      </w:r>
      <w:r w:rsidR="00911D9E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εβάδισας, και θεοπαράστατος γέγονας.</w:t>
      </w:r>
    </w:p>
    <w:p w:rsidR="00DB0CBF" w:rsidRPr="00911D9E" w:rsidRDefault="00DB0CBF" w:rsidP="00911D9E">
      <w:pPr>
        <w:spacing w:line="360" w:lineRule="auto"/>
        <w:jc w:val="center"/>
        <w:rPr>
          <w:rFonts w:ascii="Palatino Linotype" w:hAnsi="Palatino Linotype"/>
          <w:b/>
        </w:rPr>
      </w:pPr>
      <w:r w:rsidRPr="00911D9E">
        <w:rPr>
          <w:rFonts w:ascii="Palatino Linotype" w:hAnsi="Palatino Linotype"/>
          <w:b/>
        </w:rPr>
        <w:t>Θεοτοκίον.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Σωματωθέντα δι’ ημάς πανάμωμε, τον πριν ασώματον, θεαρχικόν Λόγον, του Πατρός γεγέννηκας, ω παρθενίας σκήνωμα, και δοχείον αγνείας, και τέμενος καθαρότητος,</w:t>
      </w:r>
      <w:r w:rsidR="00911D9E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Δέσποινα του κόσμου θεόνυμφε.</w:t>
      </w:r>
    </w:p>
    <w:p w:rsidR="00DB0CBF" w:rsidRPr="00911D9E" w:rsidRDefault="00DB0CBF" w:rsidP="00911D9E">
      <w:pPr>
        <w:spacing w:line="360" w:lineRule="auto"/>
        <w:jc w:val="center"/>
        <w:rPr>
          <w:rFonts w:ascii="Palatino Linotype" w:hAnsi="Palatino Linotype"/>
          <w:b/>
        </w:rPr>
      </w:pPr>
      <w:r w:rsidRPr="00911D9E">
        <w:rPr>
          <w:rFonts w:ascii="Palatino Linotype" w:hAnsi="Palatino Linotype"/>
          <w:b/>
        </w:rPr>
        <w:t>Ωδή γ</w:t>
      </w:r>
      <w:r w:rsidR="00911D9E">
        <w:rPr>
          <w:rFonts w:ascii="Palatino Linotype" w:hAnsi="Palatino Linotype"/>
          <w:b/>
        </w:rPr>
        <w:t>’</w:t>
      </w:r>
      <w:r w:rsidRPr="00911D9E">
        <w:rPr>
          <w:rFonts w:ascii="Palatino Linotype" w:hAnsi="Palatino Linotype"/>
          <w:b/>
        </w:rPr>
        <w:t xml:space="preserve"> . Ουκ έστιν άγιος.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Ως φώτα όντες απλανή, πάντας τους εν τω σκότει απλανώς οδηγούσιν, εις σωτήριον οδόν, ο Ιωάννης ο κλεινός, και θείος όντος Βαρσανούφιος.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Ώσπερ προς Άστον Πολικόν, Σέριδε Πάτερ βλέπων, Βαρσανούφιε θείον, εις λιμένα ασφαλή, καθωδηγείς τας ψυχάς, εκ της σκύλλης σώζων και χαρύβδεως.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Καταφρονήσαντες τερπνών, πάντων των εν τω κόσμω, και σαρκός τας φλογώδεις αποσβέσαντες ορμάς, δι’ εγκρατείας πολλής, τοις Αγγέλοις ώφθητε εφάμιλλοι.</w:t>
      </w:r>
    </w:p>
    <w:p w:rsidR="00DB0CBF" w:rsidRPr="00911D9E" w:rsidRDefault="00DB0CBF" w:rsidP="00911D9E">
      <w:pPr>
        <w:spacing w:line="360" w:lineRule="auto"/>
        <w:jc w:val="center"/>
        <w:rPr>
          <w:rFonts w:ascii="Palatino Linotype" w:hAnsi="Palatino Linotype"/>
          <w:b/>
        </w:rPr>
      </w:pPr>
      <w:r w:rsidRPr="00911D9E">
        <w:rPr>
          <w:rFonts w:ascii="Palatino Linotype" w:hAnsi="Palatino Linotype"/>
          <w:b/>
        </w:rPr>
        <w:t>Θεοτοκίον.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Εδόθη άφεσις ημίν, δια Σου Θεοτόκε ο γαρ νόμου Δεσπότης, εκ Σου σωματωθείς, τα πάθη υπέρ ημών, υπομείνας πάντας ελυτρώσατο.</w:t>
      </w:r>
    </w:p>
    <w:p w:rsidR="00DB0CBF" w:rsidRPr="00911D9E" w:rsidRDefault="00DB0CBF" w:rsidP="00911D9E">
      <w:pPr>
        <w:spacing w:line="360" w:lineRule="auto"/>
        <w:jc w:val="center"/>
        <w:rPr>
          <w:rFonts w:ascii="Palatino Linotype" w:hAnsi="Palatino Linotype"/>
          <w:b/>
        </w:rPr>
      </w:pPr>
      <w:r w:rsidRPr="00911D9E">
        <w:rPr>
          <w:rFonts w:ascii="Palatino Linotype" w:hAnsi="Palatino Linotype"/>
          <w:b/>
        </w:rPr>
        <w:t>Έτερος. Ο στερεώσας κατ’ αρχάς.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Ο θεοφόρος πυρωθείς, τω ζήλω της απαθείας, κατεμάρανε την φλόγα της πλάνης, ρητορεύων ασφαλώς, υποταγής διδάγματα, και συνετίζων πάντας, προς θείαν όντως</w:t>
      </w:r>
      <w:r w:rsidR="00F9157E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επίγνωσιν.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lastRenderedPageBreak/>
        <w:t>Σωφρονεστάτω λογισμώ, και ευσεβεί κεχρημένος, των ρευστών και φθειρομένων αυτίκα, την αιώνιον τρυφήν, και την ζωήν προέκρινας, δι’ εγκρατείας άκρας, σάρκα</w:t>
      </w:r>
      <w:r w:rsidR="00F9157E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νεκρώσας Δωρόθεε.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Τω πρακτικώ της αρετής, στοιχειωθείς θεοσόφως, τω της γνώσεως φωτί ελαμπρύνθης, και αμύητος τελών, παιδείας προσεχώρησας, εις των γραφών τους λόγους, Όσιε</w:t>
      </w:r>
      <w:r w:rsidR="00F9157E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Πάτερ Δοσίθεε.</w:t>
      </w:r>
    </w:p>
    <w:p w:rsidR="00DB0CBF" w:rsidRPr="00F9157E" w:rsidRDefault="00DB0CBF" w:rsidP="00F9157E">
      <w:pPr>
        <w:spacing w:line="360" w:lineRule="auto"/>
        <w:jc w:val="center"/>
        <w:rPr>
          <w:rFonts w:ascii="Palatino Linotype" w:hAnsi="Palatino Linotype"/>
          <w:b/>
        </w:rPr>
      </w:pPr>
      <w:r w:rsidRPr="00F9157E">
        <w:rPr>
          <w:rFonts w:ascii="Palatino Linotype" w:hAnsi="Palatino Linotype"/>
          <w:b/>
        </w:rPr>
        <w:t>Θεοτοκίον.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Πύλη φωτός φωτιστικαίς, του πνεύματος δαδουχίαις, λαμπρυνθείσα Θεοτόκε υπάρχεις· δια Σου γαρ προς ημάς, ο λόγος κατελήλυθε, καταφωτίζων πάντας, θείω φωτί</w:t>
      </w:r>
      <w:r w:rsidR="00F42A67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τους υμνούντάς Σε.</w:t>
      </w:r>
    </w:p>
    <w:p w:rsidR="00DB0CBF" w:rsidRPr="00F42A67" w:rsidRDefault="00DB0CBF" w:rsidP="00F42A67">
      <w:pPr>
        <w:spacing w:line="360" w:lineRule="auto"/>
        <w:jc w:val="center"/>
        <w:rPr>
          <w:rFonts w:ascii="Palatino Linotype" w:hAnsi="Palatino Linotype"/>
          <w:b/>
        </w:rPr>
      </w:pPr>
      <w:r w:rsidRPr="00F42A67">
        <w:rPr>
          <w:rFonts w:ascii="Palatino Linotype" w:hAnsi="Palatino Linotype"/>
          <w:b/>
        </w:rPr>
        <w:t>Κάθισμα. Ήχος πλ. δ</w:t>
      </w:r>
      <w:r w:rsidR="00F42A67">
        <w:rPr>
          <w:rFonts w:ascii="Palatino Linotype" w:hAnsi="Palatino Linotype"/>
          <w:b/>
        </w:rPr>
        <w:t>’</w:t>
      </w:r>
      <w:r w:rsidRPr="00F42A67">
        <w:rPr>
          <w:rFonts w:ascii="Palatino Linotype" w:hAnsi="Palatino Linotype"/>
          <w:b/>
        </w:rPr>
        <w:t xml:space="preserve"> . Την Σοφίαν και Λόγον.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Τους μεγίστους φωστήρας τους φωταυγείς, εγκρατείας τους λύχνους αειλαμπείς, συμφώνως αινέσωμεν, οι των καλών απολαύοντες, και των λόγων τούτων, ομού και</w:t>
      </w:r>
      <w:r w:rsidR="00F42A67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της χάριτος, Δωρόθεον τον μέγαν, και τον Βαρσανούφιον, συν τω Ιωάννη, και τω θείω Σερίδω, προς ους εκβοήσωμεν, εκ καρδίας κραυγάζοντες· θεοφόροι πανόλβιοι,</w:t>
      </w:r>
      <w:r w:rsidR="00F42A67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πρεσβεύσατε Χριστώ τω Θεώ, των πταισμάτων άφεσιν δωρήσασθαι, τοις εορτάζουσι πόθω την αγίαν μνήμην υμών.</w:t>
      </w:r>
    </w:p>
    <w:p w:rsidR="00DB0CBF" w:rsidRPr="00F42A67" w:rsidRDefault="00DB0CBF" w:rsidP="00F42A67">
      <w:pPr>
        <w:spacing w:line="360" w:lineRule="auto"/>
        <w:jc w:val="center"/>
        <w:rPr>
          <w:rFonts w:ascii="Palatino Linotype" w:hAnsi="Palatino Linotype"/>
          <w:b/>
        </w:rPr>
      </w:pPr>
      <w:r w:rsidRPr="00F42A67">
        <w:rPr>
          <w:rFonts w:ascii="Palatino Linotype" w:hAnsi="Palatino Linotype"/>
          <w:b/>
        </w:rPr>
        <w:t>Δόξα. Ήχος δ</w:t>
      </w:r>
      <w:r w:rsidR="00F42A67">
        <w:rPr>
          <w:rFonts w:ascii="Palatino Linotype" w:hAnsi="Palatino Linotype"/>
          <w:b/>
        </w:rPr>
        <w:t>’</w:t>
      </w:r>
      <w:r w:rsidRPr="00F42A67">
        <w:rPr>
          <w:rFonts w:ascii="Palatino Linotype" w:hAnsi="Palatino Linotype"/>
          <w:b/>
        </w:rPr>
        <w:t xml:space="preserve"> . Κατεπλάγη Ιωσήφ.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Της γεέννης της φρικτής, το απαράκλητον μαθών, πλούτον έλιπες φθαρτόν, και δόξαν ρέουσαν σοφέ, και τον σταυρόν σου επ’ ώμων αράμενος, την τρίβον την στενήν,</w:t>
      </w:r>
      <w:r w:rsidR="00F42A67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χαίρων διήνυσας, πατών τας ηδονάς, τας του σώματος, δι’ εγκρατείας Όσιε απάσης τε κακοπαθείας, και έφθασας, προς πλάτος θείον, του Παραδείσου, θεοφόρε</w:t>
      </w:r>
      <w:r w:rsidR="00F42A67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Δοσίθεε.</w:t>
      </w:r>
    </w:p>
    <w:p w:rsidR="00DB0CBF" w:rsidRPr="00F42A67" w:rsidRDefault="00DB0CBF" w:rsidP="00F42A67">
      <w:pPr>
        <w:spacing w:line="360" w:lineRule="auto"/>
        <w:jc w:val="center"/>
        <w:rPr>
          <w:rFonts w:ascii="Palatino Linotype" w:hAnsi="Palatino Linotype"/>
          <w:b/>
        </w:rPr>
      </w:pPr>
      <w:r w:rsidRPr="00F42A67">
        <w:rPr>
          <w:rFonts w:ascii="Palatino Linotype" w:hAnsi="Palatino Linotype"/>
          <w:b/>
        </w:rPr>
        <w:t>Και νυν. Της Εορτής.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Επί το όρος το Θαβώρ, μετεμορφώθης, Ιησού, και νεφέλη φωτεινή, εφηπλωμένη ως σκηνή, τους Αποστόλους της δόξης σου κατεκάλυψεν· όθεν και εις γην εναπέβλεπον,</w:t>
      </w:r>
      <w:r w:rsidR="00F42A67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 xml:space="preserve">μη φέροντες οράν την λαμπρότητα, της απροσίτου δόξης του </w:t>
      </w:r>
      <w:r w:rsidRPr="00C20097">
        <w:rPr>
          <w:rFonts w:ascii="Palatino Linotype" w:hAnsi="Palatino Linotype"/>
        </w:rPr>
        <w:lastRenderedPageBreak/>
        <w:t>προσώπου σου, άναρχε Σώτερ Χριστέ ο Θεός, ο τότε τούτοις, το φως σου λάμψας, φώτισον τας ψυχάς</w:t>
      </w:r>
      <w:r w:rsidR="00F42A67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ημών.</w:t>
      </w:r>
    </w:p>
    <w:p w:rsidR="00DB0CBF" w:rsidRPr="00F42A67" w:rsidRDefault="00DB0CBF" w:rsidP="00F42A67">
      <w:pPr>
        <w:spacing w:line="360" w:lineRule="auto"/>
        <w:jc w:val="center"/>
        <w:rPr>
          <w:rFonts w:ascii="Palatino Linotype" w:hAnsi="Palatino Linotype"/>
          <w:b/>
        </w:rPr>
      </w:pPr>
      <w:r w:rsidRPr="00F42A67">
        <w:rPr>
          <w:rFonts w:ascii="Palatino Linotype" w:hAnsi="Palatino Linotype"/>
          <w:b/>
        </w:rPr>
        <w:t>Ωδή δ</w:t>
      </w:r>
      <w:r w:rsidR="00F42A67">
        <w:rPr>
          <w:rFonts w:ascii="Palatino Linotype" w:hAnsi="Palatino Linotype"/>
          <w:b/>
        </w:rPr>
        <w:t>’</w:t>
      </w:r>
      <w:r w:rsidRPr="00F42A67">
        <w:rPr>
          <w:rFonts w:ascii="Palatino Linotype" w:hAnsi="Palatino Linotype"/>
          <w:b/>
        </w:rPr>
        <w:t xml:space="preserve"> . Χριστός μου δύναμις.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Υμάς σκηνώματα, λαμπρά ειργάσατο, το πανάγιον Πνεύμα, ως αληθώς, πάντοτε ενέπλησε, των χαρισμάτων των αυτού, των παθών ως καθαρεύοντας.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Πλουσίως Όσιε, του Ζώντος ύδατος, σης καρδίας εξέρρευσαν ποταμοί, άπαντας ποτίζοντες, τους εκτακέντας τω αυχμώ, ανυδρίας Βαρσανούφιε.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Υπάρχων Σέριδε, ποιμήν πανάριστος, και πατήρ πολλών τέκνων αντ’ ουδενός, τούτο λογιζόμενος, υπακοήν ως σω Πατρί, τω μεγάλω πάσαν έφερες.</w:t>
      </w:r>
    </w:p>
    <w:p w:rsidR="00DB0CBF" w:rsidRPr="00F42A67" w:rsidRDefault="00DB0CBF" w:rsidP="00F42A67">
      <w:pPr>
        <w:spacing w:line="360" w:lineRule="auto"/>
        <w:jc w:val="center"/>
        <w:rPr>
          <w:rFonts w:ascii="Palatino Linotype" w:hAnsi="Palatino Linotype"/>
          <w:b/>
        </w:rPr>
      </w:pPr>
      <w:r w:rsidRPr="00F42A67">
        <w:rPr>
          <w:rFonts w:ascii="Palatino Linotype" w:hAnsi="Palatino Linotype"/>
          <w:b/>
        </w:rPr>
        <w:t>Θεοτοκίον.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Κατάρα λέλυται, η της Προμήτορος, δια Σου Θεομήτορ, Συ γαρ ημίν, άχραντε πανάμωμε, της ευλογίας την πηγήν, την αέναον εκύησας.</w:t>
      </w:r>
    </w:p>
    <w:p w:rsidR="00DB0CBF" w:rsidRPr="00F42A67" w:rsidRDefault="00DB0CBF" w:rsidP="00F42A67">
      <w:pPr>
        <w:spacing w:line="360" w:lineRule="auto"/>
        <w:jc w:val="center"/>
        <w:rPr>
          <w:rFonts w:ascii="Palatino Linotype" w:hAnsi="Palatino Linotype"/>
          <w:b/>
        </w:rPr>
      </w:pPr>
      <w:r w:rsidRPr="00F42A67">
        <w:rPr>
          <w:rFonts w:ascii="Palatino Linotype" w:hAnsi="Palatino Linotype"/>
          <w:b/>
        </w:rPr>
        <w:t>Έτερος. Συ μου ισχύς, Κύριε.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Δώρον Θεού, δέδοσαι κόσμω φερώνυμον, ταις πλουσίαις, χάρισιν λαμπόμενον, ως την πηγήν, έχων αληθώς, των απαυγασμάτων, εν ση καρδία Δωρόθεε· εντεύθεν διδασκάλων,</w:t>
      </w:r>
      <w:r w:rsidR="00F42A67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ασκητών και δικαίων, συγχορεύειν τοις δήμοις ηξίωσαι.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Γην την καλήν Όσιε, Πάτερ εζήλωσας, τον του λόγου σπόρον γαρ δεξάμενος, εις εκατόν ευαγγελικώς, πολλαπλασιάζεις, και νυν εισέτι Δωρόθεε, διδάσκων ανακράζειν,</w:t>
      </w:r>
      <w:r w:rsidR="00F42A67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τους πιστώς μελωδούντας· τη δυνάμει Σου δόξα φιλάνθρωπε.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Τους λογισμούς, Κύριος τους υψηλόφρονας αποβάλλων ταπεινοίς αγάλλεται, και επ’ αυτούς βλέπων ολικώς, των φαεινοτάτων εμπίπλησαι διαδόσεων· διο και τη πολλή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σου, ταπεινώσει προσέχων, την ψυχήν αληθώς καθηγίασε.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Θεοτοκίον.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 xml:space="preserve">Μήτερ Θεού, ευλογημένη πανάμωμε, της ψυχής μου, τραύματα θεράπευσον, τας ηδονάς, σβέσον της σαρκός, την εσκοτισμένην, καρδία μου φωταγώγησον, </w:t>
      </w:r>
      <w:r w:rsidRPr="00C20097">
        <w:rPr>
          <w:rFonts w:ascii="Palatino Linotype" w:hAnsi="Palatino Linotype"/>
        </w:rPr>
        <w:lastRenderedPageBreak/>
        <w:t>ειρήνευσον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τον νουν μου, και παντοίας εκ βλάβης, και εχθρών επηρείας με λύτρωσαι.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Ωδή ε</w:t>
      </w:r>
      <w:r w:rsidR="00E12E26">
        <w:rPr>
          <w:rFonts w:ascii="Palatino Linotype" w:hAnsi="Palatino Linotype"/>
          <w:b/>
        </w:rPr>
        <w:t>’</w:t>
      </w:r>
      <w:r w:rsidRPr="00E12E26">
        <w:rPr>
          <w:rFonts w:ascii="Palatino Linotype" w:hAnsi="Palatino Linotype"/>
          <w:b/>
        </w:rPr>
        <w:t xml:space="preserve"> . Τω θείω φέγγει σου.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Μωϋσής ως άλλος υπεισελθών, γνόφον τον του Πνεύματος σοφέ, άρρητα Πάτερ μεμύησαι· όθεν μοναζόντων την πληθύν, ενθέοις θεσμοίς, εις γην της απαθείας εισάγεις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άριστα.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Ειρήνη πάντερπνος εκ Θεού, δέδοταί σοι Σέριδε πολλή, εν σεαυτώ ειρηνεύσαντι, εκ των πολυτρόπωνν παθών, και πάσι τοις σοις, ειρήνην μαχομένοις σοφώς βραβεύοντι.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Ουδείς οφείλει ποτέ ειπείν, των φρικτών ως άξιος εστί, μεταλαβείν δωρεών Χριστού μη κωλύση δε του προσελθείν, ως κρίνων αυτόν, ανάξιον των θείων, οι θείοι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φάσκουσιν.</w:t>
      </w:r>
    </w:p>
    <w:p w:rsid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Θεοτοκίον.</w:t>
      </w:r>
    </w:p>
    <w:p w:rsidR="00DB0CBF" w:rsidRPr="00E12E26" w:rsidRDefault="00DB0CBF" w:rsidP="00C20097">
      <w:pPr>
        <w:spacing w:line="360" w:lineRule="auto"/>
        <w:jc w:val="both"/>
        <w:rPr>
          <w:rFonts w:ascii="Palatino Linotype" w:hAnsi="Palatino Linotype"/>
          <w:b/>
        </w:rPr>
      </w:pPr>
      <w:r w:rsidRPr="00C20097">
        <w:rPr>
          <w:rFonts w:ascii="Palatino Linotype" w:hAnsi="Palatino Linotype"/>
        </w:rPr>
        <w:t>Ωραίος κάλλει ο Σος Υιός, παρά τους υιούς των γηγενών, ώφθη πανύμνητε Δέσποινα, λόγος γαρ υπάρχει του Πατρός, του επί πάντων Θεού, ει και φύσιν ανθρώπου</w:t>
      </w:r>
      <w:r w:rsidR="00E12E26">
        <w:rPr>
          <w:rFonts w:ascii="Palatino Linotype" w:hAnsi="Palatino Linotype"/>
          <w:b/>
        </w:rPr>
        <w:t xml:space="preserve"> </w:t>
      </w:r>
      <w:r w:rsidRPr="00C20097">
        <w:rPr>
          <w:rFonts w:ascii="Palatino Linotype" w:hAnsi="Palatino Linotype"/>
        </w:rPr>
        <w:t>εκ Σου ανέλαβεν.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Έτερος. Ίνα τι με απώσω.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Γεωργία του λόγου, άμπελος κατάκαρπος εδείχθης Όσιε, αρετών πεπείρους, και μεγίστους προσφέρουσα βότρυας, σωτηρίας οίνον, πνευματικόν βλύζοντας Πάτερ,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των πιστών τας καρδίας ευφραίνοντα.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Νοερώς συν Αγγέλοις, νυν συναυλιζόμενος, Χριστόν δυσώπησον, των παθών ρυσθήναι, και κινδύνων τους σε μακαρίζοντας, και την σην τιμώντας, πανευκλεή και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θείαν μνήμην, παμμακάριστε Πάτερ Δοσίθεε.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Ώσπερ άκακον άρνα, χλόη ταπεινώσεως εντεθραμμένον σε, ο ποιμήν ο μέγας, εν αυλαίς αιωνίοις προσήκατο, και εποίησέ σε, τοις δεξιοίς αυτού προβάτοις, συναρίθμιον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Πάτερ Δοσίθεε.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lastRenderedPageBreak/>
        <w:t>Θεοτοκίον.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Προστασία του κόσμου, Μήτερ αειπάρθενε Συ με κυβέρνησον, και οδήγησόν με, εις ευθείαν οδόν και κατεύθυνον, προς δικαιοσύνης, τρίβους ορθάς τον λογισμόν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μου, της ψυχής τας πορείας ευθύνουσα.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Ωδή στ</w:t>
      </w:r>
      <w:r w:rsidR="00E12E26">
        <w:rPr>
          <w:rFonts w:ascii="Palatino Linotype" w:hAnsi="Palatino Linotype"/>
          <w:b/>
        </w:rPr>
        <w:t>’</w:t>
      </w:r>
      <w:r w:rsidRPr="00E12E26">
        <w:rPr>
          <w:rFonts w:ascii="Palatino Linotype" w:hAnsi="Palatino Linotype"/>
          <w:b/>
        </w:rPr>
        <w:t xml:space="preserve"> . Του βίου την θάλασσαν.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Εγκλεισάντες Άγιοι εις οικίσκους ζοφερούς, καρτερικώς τα σώματα, εκ συχνής ομιλίας της προς Θεόν, θεοί δευτερεύοντες, εν τω κόσμω παντί εναπεφάνθητε.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Του σώματος μύσαντες, οφθαλμούς προς αισθητού, ηλίου φως πανεύφημοι, τω νοΐ δε εμβλέποντες εις Θεόν, εκτήσασθε όμματα, των Αγγέλων θεόπται παμμακάριστοι.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Ο ένθεος Σέριδος, σκεύος πέλων εκλογής, θείου φωτός εμπίπλαται, ως εκ δύω ηλίων φωτοφανών, ακτίνα δεχόμενος, και ημέρας υιούς ημάς εργάζεται.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Θεοτοκίον.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Ορέων υπέρτερον, αιωνίων αληθώς, αγγελικών δυνάμεων, ανεδείχθη το όρος το εμφανές, η την Σην χωρήσασα, της θεότητος αίγλην Κόρη Δέσποινα.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Έτερος.  Ιλάσθητί μοι Σωτήρ.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Όλος εξέστη Θεώ, τω έρωτι της ασκήσεως, και κόσμον καταλιπών, και τα κοσμοκράτορος, εδράξω Δοσίθεε, της υπερκοσμίου, Βασιλείας την απόλαυσιν.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Εν έργοις εγκαρτερών, την άνω πόλιν κεκλήρωσαι, την σάρκα δουλαγωγών, νηστείαις Δοσίθεε, τρυφήν προς αδάπανον, και προς Παραδείσου, τας σκηνώσεις εξεδήμησας.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Ως όμβρυζόν σε χρυσόν, δοκιμασθέντα αοίδιμε, υπακοής τω πυρί, Χριστός εναπέθετο, Βασιλεύς ο άφθαρτος, εν αφθάρτοις Πάτερ, θησαυροίς τοις αιωνίου ζωής.</w:t>
      </w:r>
    </w:p>
    <w:p w:rsidR="005F4E73" w:rsidRDefault="005F4E73" w:rsidP="00E12E26">
      <w:pPr>
        <w:spacing w:line="360" w:lineRule="auto"/>
        <w:jc w:val="center"/>
        <w:rPr>
          <w:rFonts w:ascii="Palatino Linotype" w:hAnsi="Palatino Linotype"/>
          <w:b/>
        </w:rPr>
      </w:pP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lastRenderedPageBreak/>
        <w:t>Θεοτοκίον.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Αγίασμα νοητόν, και άψαυστον ιλαστήριον, λυχνίαν χρυσοειδή, και τράπεζαν έμψυχον, τον άρτον βαστάσασαν, της ζωής Παρθένε, Σε κηρύττω Παναγία μου.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Κοντάκιον. Των Οσίων Δωροθέου και Δοσιθέου. Ήχος πλ. δ</w:t>
      </w:r>
      <w:r w:rsidR="00E12E26">
        <w:rPr>
          <w:rFonts w:ascii="Palatino Linotype" w:hAnsi="Palatino Linotype"/>
          <w:b/>
        </w:rPr>
        <w:t>’</w:t>
      </w:r>
      <w:r w:rsidRPr="00E12E26">
        <w:rPr>
          <w:rFonts w:ascii="Palatino Linotype" w:hAnsi="Palatino Linotype"/>
          <w:b/>
        </w:rPr>
        <w:t xml:space="preserve"> . Τη υπερμάχω.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Των μοναζόντων οδηγός ο ενθεότατος, και υπηκόων εωσφόρος ο λαμπρότατος, στεφανούσθωσαν τοις άνθεσι των ασμάτων, ο Δωρόθεος ο μέγας και Δοσίθεος, η δυάς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η θεοσύλλεκτος και πάνσεπτος, προς ους κράζομεν· χαίρε ζεύγος παμπόθητον.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Έτερον. Των πέντε Οσίων. Ήχος δ</w:t>
      </w:r>
      <w:r w:rsidR="00E12E26">
        <w:rPr>
          <w:rFonts w:ascii="Palatino Linotype" w:hAnsi="Palatino Linotype"/>
          <w:b/>
        </w:rPr>
        <w:t>’</w:t>
      </w:r>
      <w:r w:rsidRPr="00E12E26">
        <w:rPr>
          <w:rFonts w:ascii="Palatino Linotype" w:hAnsi="Palatino Linotype"/>
          <w:b/>
        </w:rPr>
        <w:t xml:space="preserve"> . Επεφάνης σήμερον.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Οι κλεινοί ταξίαρχοι, των μονοτρόπων, και πιστών οι πρόμαχοι, των προστρεχόντων εφ’ υμάς, οι τον εχθρόν τροπωσάμενοι, την δε την ποίμνην, φρουρείτε δεόμεθα.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Ο Οίκος.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Πάντα τα του βίου τερπνά, ως φθαρτά παριδόντες, εξ όλης ημών της ψυχής, τοις εν ουρανοίς αγαθοίς, ως αεί διαμένουσι προσεκολλήθητε, τω φωτί της αληθείας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 xml:space="preserve">ανεπιστρόφως επόμενοι, και απροσπαθώς προς πάντα της γης τα επίκηρα ζήσαντες, κατελάβετε εν ουρανοίς, την αεί διαμένουσαν εύκλειαν, ως παρρησίαν ουν </w:t>
      </w:r>
      <w:r w:rsidR="00E12E26">
        <w:rPr>
          <w:rFonts w:ascii="Palatino Linotype" w:hAnsi="Palatino Linotype"/>
        </w:rPr>
        <w:t xml:space="preserve">προς </w:t>
      </w:r>
      <w:r w:rsidRPr="00C20097">
        <w:rPr>
          <w:rFonts w:ascii="Palatino Linotype" w:hAnsi="Palatino Linotype"/>
        </w:rPr>
        <w:t>Κύριον έχοντες, την δε ποίμνην φρουρείτε δεόμεθα.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Συναξάριον.</w:t>
      </w:r>
    </w:p>
    <w:p w:rsidR="004742D3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Τη ΙΓ</w:t>
      </w:r>
      <w:r w:rsidR="00E12E26">
        <w:rPr>
          <w:rFonts w:ascii="Palatino Linotype" w:hAnsi="Palatino Linotype"/>
        </w:rPr>
        <w:t>’</w:t>
      </w:r>
      <w:r w:rsidRPr="00C20097">
        <w:rPr>
          <w:rFonts w:ascii="Palatino Linotype" w:hAnsi="Palatino Linotype"/>
        </w:rPr>
        <w:t xml:space="preserve">  το</w:t>
      </w:r>
      <w:r w:rsidR="004742D3">
        <w:rPr>
          <w:rFonts w:ascii="Palatino Linotype" w:hAnsi="Palatino Linotype"/>
        </w:rPr>
        <w:t>υ</w:t>
      </w:r>
      <w:r w:rsidRPr="00C20097">
        <w:rPr>
          <w:rFonts w:ascii="Palatino Linotype" w:hAnsi="Palatino Linotype"/>
        </w:rPr>
        <w:t xml:space="preserve"> αυτού Μηνός, Μνήμη των Οσίων, Δωροθέου, Δοσιθέου, Σερίδου, Βαρσανουφίου και Ιωάννου.</w:t>
      </w:r>
      <w:r w:rsidR="00E12E26">
        <w:rPr>
          <w:rFonts w:ascii="Palatino Linotype" w:hAnsi="Palatino Linotype"/>
        </w:rPr>
        <w:t xml:space="preserve"> </w:t>
      </w:r>
    </w:p>
    <w:p w:rsidR="004742D3" w:rsidRDefault="004742D3" w:rsidP="00C20097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Τ</w:t>
      </w:r>
      <w:r w:rsidR="00DB0CBF" w:rsidRPr="00C20097">
        <w:rPr>
          <w:rFonts w:ascii="Palatino Linotype" w:hAnsi="Palatino Linotype"/>
        </w:rPr>
        <w:t>ής υποταγής υπογραμμός ωράθης,</w:t>
      </w:r>
      <w:r w:rsidR="00E12E26">
        <w:rPr>
          <w:rFonts w:ascii="Palatino Linotype" w:hAnsi="Palatino Linotype"/>
        </w:rPr>
        <w:t xml:space="preserve"> </w:t>
      </w:r>
      <w:r w:rsidR="00DB0CBF" w:rsidRPr="00C20097">
        <w:rPr>
          <w:rFonts w:ascii="Palatino Linotype" w:hAnsi="Palatino Linotype"/>
        </w:rPr>
        <w:t>Δοσίθεε αγλάϊσμα των υπηκόων.</w:t>
      </w:r>
      <w:r w:rsidR="00E12E26">
        <w:rPr>
          <w:rFonts w:ascii="Palatino Linotype" w:hAnsi="Palatino Linotype"/>
        </w:rPr>
        <w:t xml:space="preserve"> </w:t>
      </w:r>
    </w:p>
    <w:p w:rsidR="004742D3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Η διάκρισις εν λόγοις σοις ερρύη,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ω Δωρόθεε των μοναστών το κλέος.</w:t>
      </w:r>
      <w:r w:rsidR="00E12E26">
        <w:rPr>
          <w:rFonts w:ascii="Palatino Linotype" w:hAnsi="Palatino Linotype"/>
        </w:rPr>
        <w:t xml:space="preserve"> 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lastRenderedPageBreak/>
        <w:t>Όπου συ και Σέριδος ω Θεού Λόγε,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δόξαν θεωρών, ην Πατήρ δέδωκέ σοι.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 xml:space="preserve">Έγκλειστος εν γη Βαρσανούφιος πέλων, 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τον εχθρόν απέκλεισεν εν θείω σθένει.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Θλίψεις υποστάς πολλάς ω Ιωάννη,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απήλθες ένθα ου στεναγμός ου λύπη.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 xml:space="preserve">Τη αυτή ημέρα, η ανάμνησις της 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ανακομιδής και μεταθέσεως του Λειψάνου του Οσίου Μαξίμου του Ομολογητου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Κινούσί σου Μαξιμε πιστοί την κόνιν,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δηλούντες, ως ζης, εξαμείβων και τόπους.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 xml:space="preserve">Τη αυτή ημέρα, Μνήμη της 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Αγίας Ευδοκίας της βασιλίσσης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Nύν Σώτερ η πριν προσφόρως τω Πατρί σου,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έμπροσθεν είπης Eυδοκία σου Πάτερ.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 xml:space="preserve">Τη αυτή ημέρα, Μνήμη της 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Αγίας Ειρήνης της βασιλίσσης, της δια του αγγελικού σχήματος μετονομασθείσης Ξένης Mοναχής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Παντοκράτωρ δέδωκέ σοι Μονήν άνω,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ως κτιτορίσση ιδίας Μονής κάτω.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 xml:space="preserve">Τη αυτή ημέρα, ο 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Άγιος Μάρτυς Κορωνάτος,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ξίφει τελειούται.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Προθείς τράχηλον εις τομήν Kορωνάτος,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κτείνει πολυτράχηλον ύδραν την πλάνην.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 xml:space="preserve">Τη αυτή ημέρα, Μνήμη του 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Αγίου Τύχωνος, επισκόπου Ζαντόνσκ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Τη αυτή ημέρα Μνήμη του Αγίου Νέου Ιερομάρτυρος Βενιαμίν Μητροπολίτου Πετρουπόλεως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 xml:space="preserve">Τη αυτή ημέρα, η ανάμνησις της 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ανακομιδής των λειψάνων του Οσίου Μάξιμου της Μόσχας,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του δια Χριστόν σαλλού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Ταις αυτών αγίαις πρεσβείαις Χριστέ ο Θεός, ελέησον και σώσον ημάς. Αμήν.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Ωδή ζ</w:t>
      </w:r>
      <w:r w:rsidR="000555DF">
        <w:rPr>
          <w:rFonts w:ascii="Palatino Linotype" w:hAnsi="Palatino Linotype"/>
          <w:b/>
        </w:rPr>
        <w:t>’</w:t>
      </w:r>
      <w:r w:rsidRPr="00E12E26">
        <w:rPr>
          <w:rFonts w:ascii="Palatino Linotype" w:hAnsi="Palatino Linotype"/>
          <w:b/>
        </w:rPr>
        <w:t xml:space="preserve"> . Δροσοβόλον μεν την κάμινον.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Ιωάννην Βαρσανούφιον αδάμαντα, έδειξε το της γνώμης στερρόν, απαράμιλλον κτησαμένους την υπομονήν, ακλινείς τηρήσαντας αυτούς, μη υπενδόντας πειρασμοίς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δια την όντως ζωήν.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Ιλαρότητος τους όρους κατεμάθομεν, έγνωμεν παρρησίας θεσμούς, συνετίζουσι δε πάντα οι καθηγηταί· Χριστός γαρ ελάλει εν αυτοίς, Ον ευλογούμεν αεί, συν Πατρί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τε και τω Πνεύματι.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lastRenderedPageBreak/>
        <w:t>Της γαστρός κατακρατήσαι οι βουλόμενοι, γνώτωσαν μίαν είναι οδόν, την ταπείνωσιν του Κυρίου την υπερτελή· ημέτερον δε παρά μικρόν, το εξανίστασθαι εστίν,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ως οι Πατέρες φασίν.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Θεοτοκίον.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Μετά Σου ευλογημένη ο Αρχάγγελος, έφη ο ασώματος Κύριος, την φθαρείσαν γαρ αναπλάσαι, φύσιν βουληθείς, την μήτραν Σου ώκησεν αγνή, ευλογημένη τον Θεόν,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η γαλουχούσα σαρκί.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Έτερος. Θεού συγκατάβασιν.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Ο λόγος σου άλατι, διηρτυμένος ώφθη Δωρόθεε, και ο βίος σου μάκαρ, λελαμπρυσμένος αίγλη του Πνεύματος, ω νυν απαστράπτων, βοάς αγαλλόμενος· ευλογητός ο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Θεός, ο των Πατέρων ημών.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Ρυθμίζεις Δωρόθεε, ταις διδαχαίς σου πάσαν διάνοιαν, και ψυχών θεραπεύεις, τας αρρωστίας ως συμπαθέστατος, και συν Οσίοις συμψάλλεις γηθόμενος· ευλογητός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ο Θεός, ο των Πατέρων ημών.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Ασκήσεως έρωτι, Θεώ εξέστης έξω σαρκός γεγονώς· δια τούτο της άνω, επαπολαύεις υπερκοσμίου τρυφής, υπερφρονήσας των κάτω Δοσίθεε· ευλογητός ο Θεός, ο των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Πατέρων ημών.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Θεοτοκίον.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Νεκρόν χρηματίσαντα, τη αμαρτία και απολλύμενον, την ζωήν η τεκούσα, αγνή Παρθένε ζώωσον σώσόν με, και της γεέννης εξάρπασον ψάλλοντα· ευλογητός ο Θεός,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ο των Πατέρων ημών.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Ωδή η</w:t>
      </w:r>
      <w:r w:rsidR="00E12E26">
        <w:rPr>
          <w:rFonts w:ascii="Palatino Linotype" w:hAnsi="Palatino Linotype"/>
          <w:b/>
        </w:rPr>
        <w:t>’</w:t>
      </w:r>
      <w:r w:rsidRPr="00E12E26">
        <w:rPr>
          <w:rFonts w:ascii="Palatino Linotype" w:hAnsi="Palatino Linotype"/>
          <w:b/>
        </w:rPr>
        <w:t xml:space="preserve"> . Εκ φλογός τοις οσίοις.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Των χαρίτων του Πνεύματος ευμοιρήσαντος, του νοός σου Πατήρ ημών Βαρσανούφιε, του αγιασμού, και το σώμα μετείληφε, ούπερ μετεδίδου και τοις προσαπτομένοις.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lastRenderedPageBreak/>
        <w:t>Ιωάννης ο θείος και Βαρσανούφιος, το χρυσόρρειθρον νάμα πάσι προρρέοντες· δι’ ο, ποταμοί του Θεού αναφαίνονται, άπασαν κυκλούντες την γην ταις υποθήκαις.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Ταπεινόφρων εγένου πάνσεπτε Σέριδε, προσηνής τε τοις πάσι και περιπόθητος, λόγον ιλαρόν, μετά πάσης σεμνότητος, έχων και προτρέπων, εις αρετήν τους πάντας.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Θεοτοκίον.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Ως μητρί και παρθένω χαίρε Σοι κράζομεν, Γαβριήλ συν τω θείω θεομακάριστε, λόγον γαρ ημίν του Θεού απεκύησας, Ον υπερυψούμεν, εις πάντας τους αιώνας.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Έτερος. Επταπλασίως κάμινον.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Τη ταπεινώσει πάντοθεν, πεφραγμένος διέφυγες, Πάτερ θεοφόρε, των δαιμόνων τραύματα, αλείπτης δε γέγονας, σων μαθητών κατά των εχθρών, έργοις οδηγών, και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συν αυτοίς ανακράζων, Δωρόθεε τρισμάκαρ· ιερείς ανυμνείτε, λαός υπερυψούτε, Χριστόν εις τους αιώνας.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Υπέρ ημών ιλέωσαι, τον Σωτήρα και Κύριον, των καταφευγόντων τη ση σκέπη Όσιε, ως έχων ευπρόσδεκτον, την παρρησίαν προς τον Θεόν, πάσης λυτρωθήναι, των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εχθρών κακουργίας, δαιμόνων επηρείας, και ανάγκης και νόσων, τους πίστει σε υμνούντας, εις πάντας τους αιώνας.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Υπακοής το χάρισμα, υιϊκώς κληρωσάμενος, μηλωτήν καθάπερ, του κλεινού ποιμένος σου, εν τούτω διέρρηξας, των ηδονών ρεύμα το δεινόν, και διασωθείς, ακαταπόντιστος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ώφθης, Δοσίθεε θεόφρον, συν αυτώ ανακράζων· λαός υπερυψούτε, Χριστόν εις τους αιώνας.</w:t>
      </w:r>
    </w:p>
    <w:p w:rsidR="000555DF" w:rsidRDefault="000555DF" w:rsidP="00E12E26">
      <w:pPr>
        <w:spacing w:line="360" w:lineRule="auto"/>
        <w:jc w:val="center"/>
        <w:rPr>
          <w:rFonts w:ascii="Palatino Linotype" w:hAnsi="Palatino Linotype"/>
          <w:b/>
        </w:rPr>
      </w:pP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Θεοτοκίον.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 xml:space="preserve">Η φως Θεού το άφραστον, τοις βροτοίς ανατείλασα, φώτισον ψυχής μου, τας αισθήσεις δέομαι, το σκότος διώκουσα, της αμελείας μου της δεινής, άναψόν μοι </w:t>
      </w:r>
      <w:r w:rsidRPr="00C20097">
        <w:rPr>
          <w:rFonts w:ascii="Palatino Linotype" w:hAnsi="Palatino Linotype"/>
        </w:rPr>
        <w:lastRenderedPageBreak/>
        <w:t>πυρ,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εν τη καρδία Παρθένε, του πόθου του Υιού Σου, Πατέρων ταις πρεσβείαις, όπως υμνολογώ Σε, εις πάντας τους αιώνας.</w:t>
      </w:r>
    </w:p>
    <w:p w:rsidR="000555DF" w:rsidRDefault="000555DF" w:rsidP="00E12E26">
      <w:pPr>
        <w:spacing w:line="360" w:lineRule="auto"/>
        <w:jc w:val="center"/>
        <w:rPr>
          <w:rFonts w:ascii="Palatino Linotype" w:hAnsi="Palatino Linotype"/>
          <w:b/>
        </w:rPr>
      </w:pP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Ωδή θ</w:t>
      </w:r>
      <w:r w:rsidR="00E12E26">
        <w:rPr>
          <w:rFonts w:ascii="Palatino Linotype" w:hAnsi="Palatino Linotype"/>
          <w:b/>
        </w:rPr>
        <w:t>’</w:t>
      </w:r>
      <w:r w:rsidRPr="00E12E26">
        <w:rPr>
          <w:rFonts w:ascii="Palatino Linotype" w:hAnsi="Palatino Linotype"/>
          <w:b/>
        </w:rPr>
        <w:t xml:space="preserve"> . Θεόν ανθρώποις.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Υμών την μνήμην κροτήσαι Όσιοι, τις των βροτών απάντων κατ’ αξίαν ισχύσειε, δόξαν γαρ την άληπτον, ανθρώπων νοΐ, άρτι κατειληφότες, ως παρωσάμενοι, την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παρά ανθρώποις, υπ’ Αγγέλων μακαρίζεσθε.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Ψυχής και σώματος άπαν πάθημα, αφ’ εαυτών οι θείοι περιείλον και ένδοθεν, εαυτών εμβλεπόντες, εώρων Θεόν, οίάπερ εν εσόπτροις, ω ατενίζοντες, υπερενετρύφων,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έξω κόσμου καθιστάμενοι.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Τους μακαρίους ημείς οι τάλανες, εκλιπαρούντες πίστει ικετεύομεν Άγιοι, δέησιν ποιήσασθαι Χριστώ τω Θεώ, όπως των επταισμένων, εύρωμεν άφεσιν, και εκλυτρωθώμεν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του πυρός του αιωνίζοντος.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Θεοτοκίον.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Σταγών καθάπερ ο επουράνιος, τη Ση νηδύϊ άχραντε κατήλθε και ρεύματα, άπατα της πλάνης ξηράνας δεινά, ώμβρισεν αφθαρσίαν, και απολύτρωσιν, πάσι τοις ανθρώποις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δια Σου θεοχαρίτωτε.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Έτερος. Εξέστη επί τούτω.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Αμέσως απολαύων Πάτερ ζωής, υπέρ ης ηγωνίσω προς δύναμιν επί της γης, βίω διαπρέψας αγγελικώ, και μεταβάς Δωρόθεε, άνω προς αΰλους διαμονάς, σωθήναι θεοφόρε,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δυσώπει τους εν πίστει, ειλικρινεί σε μακαρίζοντας.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Μη παύσησθε πρεσβεύοντες εκτενώς, υπέρ των συνωνύμων μακάριοι, τω Ποιητή, πάντων και Δεσπότη και Λυτρωτή, παραπτωμάτων άφεσιν, δούναι και παγίδων του πονηρού,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λυτρώσασθαι παντοίων, και βλάβης και ανάγκης, δυάς Οσίων θεοδόξαστε.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Τριαδικόν.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lastRenderedPageBreak/>
        <w:t>Πατρός εξ αγεννήτου θεοπρεπώς, τον Υιόν γεννηθέντα δοξάζομεν, και το ευθές, Πνεύμα προ αιώνων εκπορευθέν, τρεις υποστάσεις σέβοντες, της υπερουσίου και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αρχικής, Τριάδος ηνωμένας, ενώσει ασυγχύτω, θεολογούντες μεγαλύνομεν.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Θεοτοκίον.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Λαβούσα δεξιάς με Κόρη χειρός, Βασιλεί αθανάτω οικείωσον, τω Σω Υιώ, την των εσφαλμένων μοι παρασχείν, αιτούσαι θείαν άφεσιν, και βίου διόρθωσιν παντελή,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και γαρ Σε προστασίαν, ελπίδα τε και σκέπην, και ζων και θνήσκων επιγράφομαι.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Εξαποστειλάριον. Τοις μαθηταίς συνέλθωμεν.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Την μνήμην την πανέορτον, των σοφών διδασκάλων, Βαρσανουφίου άπαντες, και του χαριτωνύμου, ασματικώς εκτελούντες, πρέσβεας τω Δεσπότη, ενθέρμους προστησώμεθα,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ταις ευχαίς όπως τούτων, και του σεπτού και κλεινού Σερίδου αξιωθώμεν, τον δρόμον της ασκήσεως, ευμαρώς διανύσαι.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Έτερον. Όμοιον.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Δωρόθεον τρισόλβιον, συ δεξάμενος ζέσιν, του παναγίου Πνεύματος, απερράγης του κόσμου, τον σον σταυρόν άρας Πάτερ, συγκραθείς τω Χριστώ δε, δι’ ακριβούς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ασκήσεως, και αγνής παρθενίας, των υπέρ νουν, χαρισμάτων Όσιε ηξιώθης, εξ ων ημάς την μνήμην σου, εκτελούντας πλουτίζεις.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Έτερον. Γυναίκες ακουτίσθητε.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Μεσίτην σε μακάριε, και πρεσβευτήν προς Κύριον, Δοσίθεε θεοφόρε, κεκτήμεθα οι θερμοί σου, ικέται και δεόμεθα, μετά σου συμπαρίστασθαι, Τριάδι και εμπίπλασθαι,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εμφάσεων των εκείθεν, εκπεμπομένων αφράστως.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Και το της Εορτής. Ήχος γ</w:t>
      </w:r>
      <w:r w:rsidR="00E12E26">
        <w:rPr>
          <w:rFonts w:ascii="Palatino Linotype" w:hAnsi="Palatino Linotype"/>
          <w:b/>
        </w:rPr>
        <w:t>’</w:t>
      </w:r>
      <w:r w:rsidRPr="00E12E26">
        <w:rPr>
          <w:rFonts w:ascii="Palatino Linotype" w:hAnsi="Palatino Linotype"/>
          <w:b/>
        </w:rPr>
        <w:t xml:space="preserve"> 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Φως αναλλοίωτον Λογε, φωτός Πατρός αγεννήτου, εν τω φανέντι φωτί σου, σήμερον εν Θαβωρίω, φως είδομεν τον, Πατέρα, φως και το Πνεύμα, φωταγωγούν πάσαν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Κτίσιν. 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lastRenderedPageBreak/>
        <w:t>Αίνοι. Ήχος πλ. δ</w:t>
      </w:r>
      <w:r w:rsidR="00E12E26">
        <w:rPr>
          <w:rFonts w:ascii="Palatino Linotype" w:hAnsi="Palatino Linotype"/>
          <w:b/>
        </w:rPr>
        <w:t>’</w:t>
      </w:r>
      <w:r w:rsidRPr="00E12E26">
        <w:rPr>
          <w:rFonts w:ascii="Palatino Linotype" w:hAnsi="Palatino Linotype"/>
          <w:b/>
        </w:rPr>
        <w:t xml:space="preserve"> . Ω του παραδόξου θαύματος.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Ω Βαρσανούφιε Όσιε, τον παλαιόν εκ σαυτού, εκδυσάμενος άνθρωπον, συν σαρκός παθήμασιν, ως εν τάφω ενέθαψας, κατά Χριστόν δε νέος γενόμενος, και μετά σώματος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ζήσας πάνσοφε, οίά τις άσαρκος, αγαθών ηξίωσαι εν ουρανοίς, ων και μετά σώματος, την πείραν είληφας.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Ω Ιωάννη ισάγγελε, Βαρσανουφίου σαφώς, του Ηλίου παρήλιος, ανεδείχθης άπαντα, καταστράπτων τα πέρατα, ακραιφνεστάτω φωτί των λόγων σου, ζωογονών τε πάντας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προς ένθεον, βίου λαμπρότητα, και υιούς πανθαύμαστε αποτελών, ημέρας της κρείττονος, τους επομένους σοι.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Θείος οικονόμος βέβλησαι, Σέριδε Πάτερ ψυχών, ων σοφώς προϊστάμενος, εις νομάς διεύθυνες, σωτηρίους αοίδιμε, ως φωταυγεί δε λύχνω χρησάμενος, αδιαλείπτως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σε καταυγάζοντι, θείων Πατέρων σου, οδηγίαις Άγιε, των αρετών, εις ύψος ανέδραμες, θέσει θεούμενος.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Πάτερ θεόφρον Δωρόθεε, ασκητικαίς αγωγαίς, και τελείαις καθάρσεσι, τω Θεώ και Κτίστη σου, καθαρώς προσκολλώμενος, φωτός ενθέου έμπλεως γέγονας, και χαρισμάτων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θείων τετύχηκας, τούτου δεήσεσι, Χριστέ ημάς οίκτειρον ως αγαθός, πίστει εορτάζοντας, την θείαν μνήμην αυτού.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Όσιε Πάτερ Δοσίθεε, ανεπιστρόφω νοΐ, τον Θεόν εξεζήτησας, αναβάσεις πάντοτε, εν καρδίά τιθέμενος, προς τούτο έχων σε επαλείφοντα, και παρορμώντα θείον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Δωρόθεον, ω ιθυνόμενος, αβλαβώς διέδραμες του ταπεινού, σώματος αοίδιμε, δεινόν κλυδώνιον.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Δόξα. Ήχος πλ. α</w:t>
      </w:r>
      <w:r w:rsidR="00E12E26">
        <w:rPr>
          <w:rFonts w:ascii="Palatino Linotype" w:hAnsi="Palatino Linotype"/>
          <w:b/>
        </w:rPr>
        <w:t>’</w:t>
      </w:r>
      <w:r w:rsidRPr="00E12E26">
        <w:rPr>
          <w:rFonts w:ascii="Palatino Linotype" w:hAnsi="Palatino Linotype"/>
          <w:b/>
        </w:rPr>
        <w:t xml:space="preserve"> 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Σαλπίσωμεν εν σάλπιγγι ασμάτων, η γαρ χάρις του Πνεύματος, πάσης σάλπιγγος ευηχέστερον, πάντας προς ύμνον συγκαλεί, των θεοφόρων Πατέρων μονασταί και μιγάδες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θαυμαζέτωσαν, του παμβασιλέως Χριστού τους στρατιώτας, τους του κοσμοκράτορος, τας αρχάς και εξουσίας, Πνεύματος θείου πανοπλία τροπωσαμένους ποιμένες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 xml:space="preserve">και υπήκοοι, τους των υπηκόων και των ποιμένων τύπους, συνελθόντες ευφημήσωμεν τους εν διακρίσει </w:t>
      </w:r>
      <w:r w:rsidRPr="00C20097">
        <w:rPr>
          <w:rFonts w:ascii="Palatino Linotype" w:hAnsi="Palatino Linotype"/>
        </w:rPr>
        <w:lastRenderedPageBreak/>
        <w:t>ακραιφνεστάτους, τους εν ασκήσει γενναίους, τους εν θεωρίαις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 xml:space="preserve">υψίνοας, εν πράξεσιν υπερνεφείς, εν διδάγμασι της τρυφής χειμάρρουν, τους ποδηγέτας των πλανωμένων, της Βασιλείας τους κληρονόμους, τους τοις μετ’ </w:t>
      </w:r>
      <w:r w:rsidR="00E12E26">
        <w:rPr>
          <w:rFonts w:ascii="Palatino Linotype" w:hAnsi="Palatino Linotype"/>
        </w:rPr>
        <w:t xml:space="preserve">αυτούς </w:t>
      </w:r>
      <w:r w:rsidRPr="00C20097">
        <w:rPr>
          <w:rFonts w:ascii="Palatino Linotype" w:hAnsi="Palatino Linotype"/>
        </w:rPr>
        <w:t>ελθούσι μη φθονήσαντας το πάντων των μοναζόντων εγκαλλώπισμα, άσμασιν εγκωμίων καθικετεύοντες, ούτως είπωμεν· Πατέρες ημών Άγιοι, σπεύσατε εξελείν ημάς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εκ των παθών και σκανδάλων και ρύσασθαι κολάσεων, των αιωνίων ημάς.</w:t>
      </w:r>
    </w:p>
    <w:p w:rsidR="00DB0CBF" w:rsidRPr="00E12E26" w:rsidRDefault="00DB0CBF" w:rsidP="00E12E26">
      <w:pPr>
        <w:spacing w:line="360" w:lineRule="auto"/>
        <w:jc w:val="center"/>
        <w:rPr>
          <w:rFonts w:ascii="Palatino Linotype" w:hAnsi="Palatino Linotype"/>
          <w:b/>
        </w:rPr>
      </w:pPr>
      <w:r w:rsidRPr="00E12E26">
        <w:rPr>
          <w:rFonts w:ascii="Palatino Linotype" w:hAnsi="Palatino Linotype"/>
          <w:b/>
        </w:rPr>
        <w:t>Και νυν. Της Εορτής.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Δεύτε αναβώμεν εις το όρος Κυρίου, και εις τον οίκον του Θεού ημών, και θεασώμεθα την δόξαν της Μεταμορφώσεως αυτού, δόξαν ως μονογενούς παρά Πατρός, φωτί</w:t>
      </w:r>
      <w:r w:rsidR="00E12E26">
        <w:rPr>
          <w:rFonts w:ascii="Palatino Linotype" w:hAnsi="Palatino Linotype"/>
        </w:rPr>
        <w:t xml:space="preserve"> </w:t>
      </w:r>
      <w:r w:rsidRPr="00C20097">
        <w:rPr>
          <w:rFonts w:ascii="Palatino Linotype" w:hAnsi="Palatino Linotype"/>
        </w:rPr>
        <w:t>προσλάβωμεν φως, και μετάρσιοι γενόμενοι τω πνεύματι, Τριάδα ομοούσιον υμνήσωμεν εις τους αιώνας.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Δοξολογία Μεγάλη και Απόλυσις.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</w:rPr>
        <w:t>Η/Υ ΠΗΓΗ: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  <w:lang w:val="en-US"/>
        </w:rPr>
        <w:t>Voutsinasilias</w:t>
      </w:r>
      <w:r w:rsidRPr="00C20097">
        <w:rPr>
          <w:rFonts w:ascii="Palatino Linotype" w:hAnsi="Palatino Linotype"/>
        </w:rPr>
        <w:t>.</w:t>
      </w:r>
      <w:r w:rsidRPr="00C20097">
        <w:rPr>
          <w:rFonts w:ascii="Palatino Linotype" w:hAnsi="Palatino Linotype"/>
          <w:lang w:val="en-US"/>
        </w:rPr>
        <w:t>blogspot</w:t>
      </w:r>
      <w:r w:rsidRPr="00C20097">
        <w:rPr>
          <w:rFonts w:ascii="Palatino Linotype" w:hAnsi="Palatino Linotype"/>
        </w:rPr>
        <w:t>.</w:t>
      </w:r>
      <w:r w:rsidRPr="00C20097">
        <w:rPr>
          <w:rFonts w:ascii="Palatino Linotype" w:hAnsi="Palatino Linotype"/>
          <w:lang w:val="en-US"/>
        </w:rPr>
        <w:t>gr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  <w:r w:rsidRPr="00C20097">
        <w:rPr>
          <w:rFonts w:ascii="Palatino Linotype" w:hAnsi="Palatino Linotype"/>
          <w:lang w:val="en-US"/>
        </w:rPr>
        <w:t>http</w:t>
      </w:r>
      <w:r w:rsidRPr="00C20097">
        <w:rPr>
          <w:rFonts w:ascii="Palatino Linotype" w:hAnsi="Palatino Linotype"/>
        </w:rPr>
        <w:t>://</w:t>
      </w:r>
      <w:r w:rsidRPr="00C20097">
        <w:rPr>
          <w:rFonts w:ascii="Palatino Linotype" w:hAnsi="Palatino Linotype"/>
          <w:lang w:val="en-US"/>
        </w:rPr>
        <w:t>voutsinasilias</w:t>
      </w:r>
      <w:r w:rsidRPr="00C20097">
        <w:rPr>
          <w:rFonts w:ascii="Palatino Linotype" w:hAnsi="Palatino Linotype"/>
        </w:rPr>
        <w:t>.</w:t>
      </w:r>
      <w:r w:rsidRPr="00C20097">
        <w:rPr>
          <w:rFonts w:ascii="Palatino Linotype" w:hAnsi="Palatino Linotype"/>
          <w:lang w:val="en-US"/>
        </w:rPr>
        <w:t>blogspot</w:t>
      </w:r>
      <w:r w:rsidRPr="00C20097">
        <w:rPr>
          <w:rFonts w:ascii="Palatino Linotype" w:hAnsi="Palatino Linotype"/>
        </w:rPr>
        <w:t>.</w:t>
      </w:r>
      <w:r w:rsidRPr="00C20097">
        <w:rPr>
          <w:rFonts w:ascii="Palatino Linotype" w:hAnsi="Palatino Linotype"/>
          <w:lang w:val="en-US"/>
        </w:rPr>
        <w:t>gr</w:t>
      </w:r>
      <w:r w:rsidRPr="00C20097">
        <w:rPr>
          <w:rFonts w:ascii="Palatino Linotype" w:hAnsi="Palatino Linotype"/>
        </w:rPr>
        <w:t>/2016/08/13.</w:t>
      </w:r>
      <w:r w:rsidRPr="00C20097">
        <w:rPr>
          <w:rFonts w:ascii="Palatino Linotype" w:hAnsi="Palatino Linotype"/>
          <w:lang w:val="en-US"/>
        </w:rPr>
        <w:t>html</w:t>
      </w: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</w:p>
    <w:p w:rsidR="00DB0CBF" w:rsidRPr="00C20097" w:rsidRDefault="00DB0CBF" w:rsidP="00C20097">
      <w:pPr>
        <w:spacing w:line="360" w:lineRule="auto"/>
        <w:jc w:val="both"/>
        <w:rPr>
          <w:rFonts w:ascii="Palatino Linotype" w:hAnsi="Palatino Linotype"/>
        </w:rPr>
      </w:pPr>
    </w:p>
    <w:sectPr w:rsidR="00DB0CBF" w:rsidRPr="00C20097" w:rsidSect="009F38F2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2FF" w:rsidRDefault="00CD12FF" w:rsidP="00C20097">
      <w:pPr>
        <w:spacing w:after="0" w:line="240" w:lineRule="auto"/>
      </w:pPr>
      <w:r>
        <w:separator/>
      </w:r>
    </w:p>
  </w:endnote>
  <w:endnote w:type="continuationSeparator" w:id="1">
    <w:p w:rsidR="00CD12FF" w:rsidRDefault="00CD12FF" w:rsidP="00C20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1953"/>
      <w:docPartObj>
        <w:docPartGallery w:val="Page Numbers (Bottom of Page)"/>
        <w:docPartUnique/>
      </w:docPartObj>
    </w:sdtPr>
    <w:sdtContent>
      <w:p w:rsidR="00C20097" w:rsidRDefault="000809E7">
        <w:pPr>
          <w:pStyle w:val="a4"/>
          <w:jc w:val="center"/>
        </w:pPr>
        <w:fldSimple w:instr=" PAGE   \* MERGEFORMAT ">
          <w:r w:rsidR="004742D3">
            <w:rPr>
              <w:noProof/>
            </w:rPr>
            <w:t>22</w:t>
          </w:r>
        </w:fldSimple>
      </w:p>
    </w:sdtContent>
  </w:sdt>
  <w:p w:rsidR="00C20097" w:rsidRDefault="00C2009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2FF" w:rsidRDefault="00CD12FF" w:rsidP="00C20097">
      <w:pPr>
        <w:spacing w:after="0" w:line="240" w:lineRule="auto"/>
      </w:pPr>
      <w:r>
        <w:separator/>
      </w:r>
    </w:p>
  </w:footnote>
  <w:footnote w:type="continuationSeparator" w:id="1">
    <w:p w:rsidR="00CD12FF" w:rsidRDefault="00CD12FF" w:rsidP="00C200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0CBF"/>
    <w:rsid w:val="00034BF9"/>
    <w:rsid w:val="000555DF"/>
    <w:rsid w:val="000809E7"/>
    <w:rsid w:val="002617A0"/>
    <w:rsid w:val="00294077"/>
    <w:rsid w:val="002B4ADE"/>
    <w:rsid w:val="004742D3"/>
    <w:rsid w:val="005F4E73"/>
    <w:rsid w:val="00671449"/>
    <w:rsid w:val="006C3030"/>
    <w:rsid w:val="00794970"/>
    <w:rsid w:val="007E5CA1"/>
    <w:rsid w:val="00911D9E"/>
    <w:rsid w:val="009F38F2"/>
    <w:rsid w:val="00C20097"/>
    <w:rsid w:val="00CD12FF"/>
    <w:rsid w:val="00D313D9"/>
    <w:rsid w:val="00DB0CBF"/>
    <w:rsid w:val="00E12E26"/>
    <w:rsid w:val="00F42504"/>
    <w:rsid w:val="00F42A67"/>
    <w:rsid w:val="00F9157E"/>
    <w:rsid w:val="00FC5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00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C20097"/>
  </w:style>
  <w:style w:type="paragraph" w:styleId="a4">
    <w:name w:val="footer"/>
    <w:basedOn w:val="a"/>
    <w:link w:val="Char0"/>
    <w:uiPriority w:val="99"/>
    <w:unhideWhenUsed/>
    <w:rsid w:val="00C200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20097"/>
  </w:style>
  <w:style w:type="paragraph" w:styleId="a5">
    <w:name w:val="Balloon Text"/>
    <w:basedOn w:val="a"/>
    <w:link w:val="Char1"/>
    <w:uiPriority w:val="99"/>
    <w:semiHidden/>
    <w:unhideWhenUsed/>
    <w:rsid w:val="00055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0555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28</Pages>
  <Words>6103</Words>
  <Characters>32962</Characters>
  <Application>Microsoft Office Word</Application>
  <DocSecurity>0</DocSecurity>
  <Lines>274</Lines>
  <Paragraphs>77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γιάννης</cp:lastModifiedBy>
  <cp:revision>13</cp:revision>
  <dcterms:created xsi:type="dcterms:W3CDTF">2017-08-04T09:14:00Z</dcterms:created>
  <dcterms:modified xsi:type="dcterms:W3CDTF">2017-08-11T19:21:00Z</dcterms:modified>
</cp:coreProperties>
</file>